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00B68CFB" w14:textId="77777777" w:rsidR="006C2B54" w:rsidRDefault="006C2B54" w:rsidP="00450465">
      <w:pPr>
        <w:contextualSpacing/>
        <w:rPr>
          <w:b/>
        </w:rPr>
      </w:pPr>
    </w:p>
    <w:p w14:paraId="49D4D3A4" w14:textId="37FF3E50" w:rsidR="00626A1A" w:rsidRPr="00C574BA" w:rsidRDefault="00626A1A" w:rsidP="00626A1A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2F7F30">
        <w:rPr>
          <w:b/>
          <w:iCs/>
          <w:color w:val="000000"/>
          <w:spacing w:val="-2"/>
        </w:rPr>
        <w:t>25ME0124</w:t>
      </w:r>
    </w:p>
    <w:p w14:paraId="04C828BA" w14:textId="796575C3" w:rsidR="00626A1A" w:rsidRPr="003E77BF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0E4F74"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0DCF1B80" w14:textId="16B27952" w:rsidR="00626A1A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0E4F74"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406BF85C" w14:textId="77777777" w:rsidR="00730A31" w:rsidRDefault="00730A31" w:rsidP="006A12F7">
      <w:pPr>
        <w:pStyle w:val="Heading1"/>
        <w:rPr>
          <w:sz w:val="38"/>
          <w:lang w:val="en-PH"/>
        </w:rPr>
      </w:pPr>
    </w:p>
    <w:p w14:paraId="00DE2242" w14:textId="0923AEAD" w:rsidR="00F40F25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8F0E0BD" w14:textId="77777777" w:rsidR="00730A31" w:rsidRPr="00730A31" w:rsidRDefault="00730A31" w:rsidP="00730A31">
      <w:pPr>
        <w:rPr>
          <w:lang w:val="en-PH" w:eastAsia="x-none"/>
        </w:rPr>
      </w:pP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D2A1C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572A3178" w:rsidR="007D2A1C" w:rsidRPr="00975FCA" w:rsidRDefault="007D2A1C" w:rsidP="007D2A1C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A.1.1 (8</w:t>
            </w:r>
            <w:r w:rsidRPr="00975FCA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4D39B7F" w14:textId="304A5655" w:rsidR="007D2A1C" w:rsidRPr="00975FCA" w:rsidRDefault="007D2A1C" w:rsidP="007D2A1C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Provision of Field Office for the Engineer (Rental Basis)</w:t>
            </w:r>
          </w:p>
        </w:tc>
        <w:tc>
          <w:tcPr>
            <w:tcW w:w="565" w:type="pct"/>
          </w:tcPr>
          <w:p w14:paraId="65010B36" w14:textId="6B533B05" w:rsidR="007D2A1C" w:rsidRPr="00975FCA" w:rsidRDefault="005E5E51" w:rsidP="007D2A1C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</w:t>
            </w:r>
            <w:r w:rsidR="007D2A1C">
              <w:rPr>
                <w:rFonts w:ascii="Tahoma" w:hAnsi="Tahoma" w:cs="Tahoma"/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417F9AB" w14:textId="02158DAB" w:rsidR="007D2A1C" w:rsidRDefault="007D2A1C" w:rsidP="007D2A1C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Mo.</w:t>
            </w:r>
          </w:p>
        </w:tc>
        <w:tc>
          <w:tcPr>
            <w:tcW w:w="1460" w:type="pct"/>
          </w:tcPr>
          <w:p w14:paraId="584F70CA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D2A1C" w:rsidRPr="00F92011" w14:paraId="37386013" w14:textId="77777777" w:rsidTr="005D7561">
        <w:trPr>
          <w:trHeight w:val="1952"/>
        </w:trPr>
        <w:tc>
          <w:tcPr>
            <w:tcW w:w="323" w:type="pct"/>
          </w:tcPr>
          <w:p w14:paraId="09282A4D" w14:textId="31B974E0" w:rsidR="007D2A1C" w:rsidRPr="009364E4" w:rsidRDefault="007D2A1C" w:rsidP="007D2A1C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A.1.2 (2</w:t>
            </w:r>
            <w:r w:rsidRPr="009364E4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64EB8FC8" w14:textId="5F1FADA5" w:rsidR="007D2A1C" w:rsidRPr="009364E4" w:rsidRDefault="007D2A1C" w:rsidP="007D2A1C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Provision of 4x4 Pickup Service Vehicle for the Engineer on Bare Rental Basis</w:t>
            </w:r>
          </w:p>
        </w:tc>
        <w:tc>
          <w:tcPr>
            <w:tcW w:w="565" w:type="pct"/>
          </w:tcPr>
          <w:p w14:paraId="3BF7D442" w14:textId="1D3F6AA4" w:rsidR="007D2A1C" w:rsidRPr="009364E4" w:rsidRDefault="005E5E51" w:rsidP="007D2A1C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8.33</w:t>
            </w:r>
          </w:p>
        </w:tc>
        <w:tc>
          <w:tcPr>
            <w:tcW w:w="517" w:type="pct"/>
          </w:tcPr>
          <w:p w14:paraId="2D96B155" w14:textId="1F8948C1" w:rsidR="007D2A1C" w:rsidRPr="009364E4" w:rsidRDefault="007D2A1C" w:rsidP="007D2A1C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Veh-Mo.</w:t>
            </w:r>
          </w:p>
        </w:tc>
        <w:tc>
          <w:tcPr>
            <w:tcW w:w="1460" w:type="pct"/>
          </w:tcPr>
          <w:p w14:paraId="6135C897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5D3D24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EFF8AAE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78380A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1DDD0E" w14:textId="1B0A90CE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7F61F903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9B60706" w14:textId="6C9AE18C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BB3863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BB3863" w:rsidRPr="00F92011" w:rsidRDefault="00BB3863" w:rsidP="00BB386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BB3863" w:rsidRPr="00F92011" w:rsidRDefault="00BB3863" w:rsidP="00BB3863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BB3863" w:rsidRPr="00F92011" w:rsidRDefault="00BB3863" w:rsidP="00BB386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BB3863" w:rsidRPr="00F92011" w:rsidRDefault="00BB3863" w:rsidP="00BB3863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05099D8" w14:textId="77777777" w:rsidR="00730A31" w:rsidRDefault="00730A31" w:rsidP="006A12F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3DF2FE0" w14:textId="4B036711" w:rsidR="00F40F25" w:rsidRDefault="00716F00" w:rsidP="006A12F7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A701F8">
        <w:t>10</w:t>
      </w:r>
    </w:p>
    <w:p w14:paraId="4E14D6D8" w14:textId="77777777" w:rsidR="00A7077E" w:rsidRDefault="00A7077E" w:rsidP="00A7077E">
      <w:pPr>
        <w:contextualSpacing/>
        <w:rPr>
          <w:b/>
        </w:rPr>
      </w:pPr>
    </w:p>
    <w:p w14:paraId="4955F5FF" w14:textId="41C626DB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01CB1D05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6824F313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4268CD">
            <w:pPr>
              <w:jc w:val="center"/>
            </w:pPr>
            <w:r w:rsidRPr="00F92011">
              <w:t>Amount (Pesos)</w:t>
            </w:r>
          </w:p>
        </w:tc>
      </w:tr>
      <w:tr w:rsidR="007D2A1C" w:rsidRPr="00F92011" w14:paraId="441BB251" w14:textId="77777777" w:rsidTr="004268CD">
        <w:trPr>
          <w:trHeight w:val="1855"/>
        </w:trPr>
        <w:tc>
          <w:tcPr>
            <w:tcW w:w="323" w:type="pct"/>
          </w:tcPr>
          <w:p w14:paraId="3A98B3F8" w14:textId="7C1A51A7" w:rsidR="007D2A1C" w:rsidRPr="00AB0674" w:rsidRDefault="007D2A1C" w:rsidP="007D2A1C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 w:rsidRPr="00C1015A">
              <w:rPr>
                <w:rFonts w:ascii="Tahoma" w:hAnsi="Tahoma" w:cs="Tahoma"/>
                <w:sz w:val="22"/>
                <w:szCs w:val="22"/>
              </w:rPr>
              <w:t>A.1.2 (5)</w:t>
            </w:r>
          </w:p>
        </w:tc>
        <w:tc>
          <w:tcPr>
            <w:tcW w:w="927" w:type="pct"/>
          </w:tcPr>
          <w:p w14:paraId="0F3D0444" w14:textId="6A78A269" w:rsidR="007D2A1C" w:rsidRPr="00AB0674" w:rsidRDefault="007D2A1C" w:rsidP="007D2A1C">
            <w:pPr>
              <w:spacing w:after="0"/>
              <w:jc w:val="left"/>
              <w:rPr>
                <w:sz w:val="22"/>
              </w:rPr>
            </w:pPr>
            <w:r w:rsidRPr="00C1015A">
              <w:rPr>
                <w:rFonts w:ascii="Tahoma" w:hAnsi="Tahoma" w:cs="Tahoma"/>
                <w:sz w:val="22"/>
                <w:szCs w:val="22"/>
              </w:rPr>
              <w:t>Operation and Maintenance of 4x4 Pickup type service Vehicle for the engineer</w:t>
            </w:r>
          </w:p>
        </w:tc>
        <w:tc>
          <w:tcPr>
            <w:tcW w:w="565" w:type="pct"/>
          </w:tcPr>
          <w:p w14:paraId="32D97002" w14:textId="3D39874A" w:rsidR="007D2A1C" w:rsidRPr="00F92011" w:rsidRDefault="005E5E51" w:rsidP="007D2A1C">
            <w:pPr>
              <w:spacing w:after="0"/>
              <w:jc w:val="center"/>
            </w:pPr>
            <w:r>
              <w:rPr>
                <w:rFonts w:ascii="Tahoma" w:hAnsi="Tahoma" w:cs="Tahoma"/>
                <w:sz w:val="22"/>
                <w:szCs w:val="22"/>
              </w:rPr>
              <w:t>8.33</w:t>
            </w:r>
          </w:p>
        </w:tc>
        <w:tc>
          <w:tcPr>
            <w:tcW w:w="517" w:type="pct"/>
          </w:tcPr>
          <w:p w14:paraId="5AAAC541" w14:textId="27AFB0B8" w:rsidR="007D2A1C" w:rsidRPr="00F92011" w:rsidRDefault="007D2A1C" w:rsidP="007D2A1C">
            <w:pPr>
              <w:spacing w:after="0"/>
              <w:jc w:val="center"/>
            </w:pPr>
            <w:r>
              <w:rPr>
                <w:sz w:val="22"/>
                <w:szCs w:val="22"/>
              </w:rPr>
              <w:t>Veh-Mo.</w:t>
            </w:r>
          </w:p>
        </w:tc>
        <w:tc>
          <w:tcPr>
            <w:tcW w:w="1459" w:type="pct"/>
          </w:tcPr>
          <w:p w14:paraId="645E4838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0584FB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CB5598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99F7BD7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65EB5DC" w14:textId="77777777" w:rsidR="007D2A1C" w:rsidRPr="009F64B4" w:rsidRDefault="007D2A1C" w:rsidP="007D2A1C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A7368BA" w14:textId="77777777" w:rsidR="007D2A1C" w:rsidRPr="004D14E6" w:rsidRDefault="007D2A1C" w:rsidP="007D2A1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8857D10" w14:textId="77777777" w:rsidR="007D2A1C" w:rsidRPr="009F64B4" w:rsidRDefault="007D2A1C" w:rsidP="007D2A1C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00323" w:rsidRPr="00F92011" w14:paraId="10749913" w14:textId="77777777" w:rsidTr="004268CD">
        <w:trPr>
          <w:trHeight w:val="1855"/>
        </w:trPr>
        <w:tc>
          <w:tcPr>
            <w:tcW w:w="323" w:type="pct"/>
          </w:tcPr>
          <w:p w14:paraId="7594AFA7" w14:textId="2456EC4E" w:rsidR="00100323" w:rsidRPr="00C1015A" w:rsidRDefault="00100323" w:rsidP="007D2A1C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B.5</w:t>
            </w:r>
            <w:r w:rsidR="004E643D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927" w:type="pct"/>
          </w:tcPr>
          <w:p w14:paraId="64239EE3" w14:textId="647C2735" w:rsidR="00100323" w:rsidRPr="00C1015A" w:rsidRDefault="00100323" w:rsidP="00100323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4593692B" w14:textId="3D3CEF1F" w:rsidR="00100323" w:rsidRPr="00C1015A" w:rsidRDefault="00C5641D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100323" w:rsidRPr="006C25BB">
              <w:rPr>
                <w:rFonts w:ascii="Tahoma" w:hAnsi="Tahoma" w:cs="Tahoma"/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43367661" w14:textId="2EFD28C8" w:rsidR="00100323" w:rsidRPr="00C1015A" w:rsidRDefault="00100323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7CA015EB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475C9BD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5C92AC1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7A18D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6416B036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83EEFB6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00323" w:rsidRPr="00F92011" w14:paraId="11E668DE" w14:textId="77777777" w:rsidTr="004268CD">
        <w:trPr>
          <w:trHeight w:val="1855"/>
        </w:trPr>
        <w:tc>
          <w:tcPr>
            <w:tcW w:w="323" w:type="pct"/>
          </w:tcPr>
          <w:p w14:paraId="64211696" w14:textId="590C1BC3" w:rsidR="00100323" w:rsidRPr="006C25BB" w:rsidRDefault="007D2A1C" w:rsidP="0010032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B.7 (2</w:t>
            </w:r>
            <w:r w:rsidR="00100323" w:rsidRPr="006C25BB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646C6A88" w14:textId="117FBD58" w:rsidR="00100323" w:rsidRPr="006C25BB" w:rsidRDefault="00100323" w:rsidP="004E643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Occupational safety and Health</w:t>
            </w:r>
            <w:r w:rsidR="007D2A1C">
              <w:rPr>
                <w:rFonts w:ascii="Tahoma" w:hAnsi="Tahoma" w:cs="Tahoma"/>
                <w:sz w:val="22"/>
                <w:szCs w:val="22"/>
              </w:rPr>
              <w:t xml:space="preserve"> Program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</w:tcPr>
          <w:p w14:paraId="2E3FCEC8" w14:textId="20BAA333" w:rsidR="00100323" w:rsidRPr="006C25BB" w:rsidRDefault="00100323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0EC8D4B" w14:textId="69940843" w:rsidR="00100323" w:rsidRPr="006C25BB" w:rsidRDefault="00100323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6DF570C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701F8" w:rsidRPr="00F92011" w14:paraId="6ABB9CC3" w14:textId="77777777" w:rsidTr="004268CD">
        <w:trPr>
          <w:trHeight w:val="1980"/>
        </w:trPr>
        <w:tc>
          <w:tcPr>
            <w:tcW w:w="323" w:type="pct"/>
          </w:tcPr>
          <w:p w14:paraId="4F51D554" w14:textId="484B18F0" w:rsidR="00A701F8" w:rsidRPr="006C25BB" w:rsidRDefault="00A701F8" w:rsidP="007E771C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B.9 </w:t>
            </w:r>
          </w:p>
        </w:tc>
        <w:tc>
          <w:tcPr>
            <w:tcW w:w="927" w:type="pct"/>
          </w:tcPr>
          <w:p w14:paraId="1171D8B3" w14:textId="25300DFF" w:rsidR="00A701F8" w:rsidRPr="006C25BB" w:rsidRDefault="00A701F8" w:rsidP="00A701F8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5793150E" w14:textId="3F95BC97" w:rsidR="00A701F8" w:rsidRPr="006C25BB" w:rsidRDefault="00A701F8" w:rsidP="00A701F8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09BA59C" w14:textId="6E70B53C" w:rsidR="00A701F8" w:rsidRPr="006C25BB" w:rsidRDefault="00A701F8" w:rsidP="00A701F8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2E2D1E40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3EE4928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793715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042F945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461A155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0772ED8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4CDCB3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701F8" w:rsidRPr="00F92011" w14:paraId="2D9D992F" w14:textId="77777777" w:rsidTr="004268CD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A701F8" w:rsidRPr="009F64B4" w:rsidRDefault="00A701F8" w:rsidP="00A701F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A701F8" w:rsidRPr="009F64B4" w:rsidRDefault="00A701F8" w:rsidP="00A701F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A701F8" w:rsidRPr="004D14E6" w:rsidRDefault="00A701F8" w:rsidP="00A701F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A701F8" w:rsidRPr="009F64B4" w:rsidRDefault="00A701F8" w:rsidP="00A701F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6F7D68CD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A701F8">
        <w:t>10</w:t>
      </w:r>
    </w:p>
    <w:p w14:paraId="446C74EA" w14:textId="77777777" w:rsidR="00A7077E" w:rsidRDefault="00A7077E" w:rsidP="00A7077E">
      <w:pPr>
        <w:contextualSpacing/>
        <w:rPr>
          <w:b/>
        </w:rPr>
      </w:pPr>
    </w:p>
    <w:p w14:paraId="10830D17" w14:textId="0CAE1919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0E99DF0F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400F02AA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7AD0078A" w14:textId="6DFA646F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9BE2961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1D5B0B27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F46259D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11DB46E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B9FA2DF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163826B9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332354B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833268F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C5641D" w:rsidRPr="00F92011" w14:paraId="0986AFC6" w14:textId="77777777" w:rsidTr="00A701F8">
        <w:trPr>
          <w:trHeight w:val="2007"/>
        </w:trPr>
        <w:tc>
          <w:tcPr>
            <w:tcW w:w="323" w:type="pct"/>
          </w:tcPr>
          <w:p w14:paraId="470B3B34" w14:textId="04D6A1E3" w:rsidR="00C5641D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B.18 (1)</w:t>
            </w:r>
          </w:p>
        </w:tc>
        <w:tc>
          <w:tcPr>
            <w:tcW w:w="927" w:type="pct"/>
          </w:tcPr>
          <w:p w14:paraId="14EB1B3A" w14:textId="390D24E8" w:rsidR="00C5641D" w:rsidRDefault="00C5641D" w:rsidP="00C5641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Craneway</w:t>
            </w:r>
          </w:p>
        </w:tc>
        <w:tc>
          <w:tcPr>
            <w:tcW w:w="565" w:type="pct"/>
          </w:tcPr>
          <w:p w14:paraId="484DAEE6" w14:textId="77777777" w:rsidR="00C5641D" w:rsidRDefault="00C5641D" w:rsidP="00C564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  <w:p w14:paraId="1A8031AD" w14:textId="77777777" w:rsidR="00C5641D" w:rsidRDefault="00C5641D" w:rsidP="00C5641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2FE76C4" w14:textId="771650B4" w:rsidR="00C5641D" w:rsidRDefault="00C5641D" w:rsidP="00C5641D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2E22F810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933C3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17A62A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284604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71F0A88" w14:textId="1712BFA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4F25F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E3C844" w14:textId="087116DB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0E05B9CC" w14:textId="77777777" w:rsidTr="00A701F8">
        <w:trPr>
          <w:trHeight w:val="1980"/>
        </w:trPr>
        <w:tc>
          <w:tcPr>
            <w:tcW w:w="323" w:type="pct"/>
          </w:tcPr>
          <w:p w14:paraId="0F9A00FF" w14:textId="5AC4A4C6" w:rsidR="00C5641D" w:rsidRPr="00C1015A" w:rsidRDefault="004E643D" w:rsidP="004E643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C5641D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2</w:t>
            </w:r>
            <w:r w:rsidR="00C5641D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a1</w:t>
            </w:r>
          </w:p>
        </w:tc>
        <w:tc>
          <w:tcPr>
            <w:tcW w:w="927" w:type="pct"/>
          </w:tcPr>
          <w:p w14:paraId="2224FDAC" w14:textId="2018BD7A" w:rsidR="00C5641D" w:rsidRPr="00C1015A" w:rsidRDefault="004E643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Bridge Structure Excavation, Common Soil</w:t>
            </w:r>
          </w:p>
        </w:tc>
        <w:tc>
          <w:tcPr>
            <w:tcW w:w="565" w:type="pct"/>
          </w:tcPr>
          <w:p w14:paraId="47E84299" w14:textId="7C6A8CB4" w:rsidR="00C5641D" w:rsidRDefault="004E643D" w:rsidP="00C5641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12.70</w:t>
            </w:r>
          </w:p>
          <w:p w14:paraId="00246A75" w14:textId="4629AD40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1014BC1C" w14:textId="02F058CE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6813B18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C4BD0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9563A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21C2DF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1B6C91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20AD60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A80648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3A5F5C11" w14:textId="77777777" w:rsidTr="00A701F8">
        <w:trPr>
          <w:trHeight w:val="1963"/>
        </w:trPr>
        <w:tc>
          <w:tcPr>
            <w:tcW w:w="323" w:type="pct"/>
          </w:tcPr>
          <w:p w14:paraId="0CB57F16" w14:textId="1C880104" w:rsidR="00C5641D" w:rsidRPr="006C25BB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104 (2) a</w:t>
            </w:r>
          </w:p>
        </w:tc>
        <w:tc>
          <w:tcPr>
            <w:tcW w:w="927" w:type="pct"/>
          </w:tcPr>
          <w:p w14:paraId="29D91668" w14:textId="289BAF07" w:rsidR="00C5641D" w:rsidRPr="006C25BB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Embankment from Borrow (Common Soil)</w:t>
            </w:r>
          </w:p>
        </w:tc>
        <w:tc>
          <w:tcPr>
            <w:tcW w:w="565" w:type="pct"/>
          </w:tcPr>
          <w:p w14:paraId="12BE51C7" w14:textId="0252AD78" w:rsidR="00C5641D" w:rsidRDefault="007E771C" w:rsidP="00C5641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6,</w:t>
            </w:r>
            <w:r w:rsidR="005E5E51">
              <w:rPr>
                <w:rFonts w:ascii="Tahoma" w:hAnsi="Tahoma" w:cs="Tahoma"/>
                <w:sz w:val="22"/>
                <w:szCs w:val="22"/>
              </w:rPr>
              <w:t>894.72</w:t>
            </w:r>
          </w:p>
          <w:p w14:paraId="083D5C17" w14:textId="709156DD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5029CB2" w14:textId="5DC7CF4E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4042374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750484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F0EA29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540D19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48A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FA2C7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D0B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20A25D6C" w14:textId="77777777" w:rsidTr="00A701F8">
        <w:trPr>
          <w:trHeight w:val="1990"/>
        </w:trPr>
        <w:tc>
          <w:tcPr>
            <w:tcW w:w="323" w:type="pct"/>
          </w:tcPr>
          <w:p w14:paraId="775BD29C" w14:textId="61BA937E" w:rsidR="00C5641D" w:rsidRPr="006C25BB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105 (1) a</w:t>
            </w:r>
          </w:p>
        </w:tc>
        <w:tc>
          <w:tcPr>
            <w:tcW w:w="927" w:type="pct"/>
          </w:tcPr>
          <w:p w14:paraId="18ABB418" w14:textId="4DB93EC9" w:rsidR="00C5641D" w:rsidRPr="006C25BB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Subgrade Preparation, Common Material</w:t>
            </w:r>
          </w:p>
        </w:tc>
        <w:tc>
          <w:tcPr>
            <w:tcW w:w="565" w:type="pct"/>
          </w:tcPr>
          <w:p w14:paraId="2B8CE50C" w14:textId="1F74C77A" w:rsidR="00C5641D" w:rsidRDefault="005E5E51" w:rsidP="00C5641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3,081.60</w:t>
            </w:r>
          </w:p>
          <w:p w14:paraId="0E28B54B" w14:textId="70814DA7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ABFB70B" w14:textId="664D2A08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7DDEEB3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81B0A5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697A9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9190E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071E7A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CFFE48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5ACE1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4E61372E" w14:textId="77777777" w:rsidTr="00AD5182">
        <w:trPr>
          <w:trHeight w:val="1827"/>
        </w:trPr>
        <w:tc>
          <w:tcPr>
            <w:tcW w:w="3791" w:type="pct"/>
            <w:gridSpan w:val="5"/>
          </w:tcPr>
          <w:p w14:paraId="0FE6A9EA" w14:textId="77777777" w:rsidR="00C5641D" w:rsidRPr="009F64B4" w:rsidRDefault="00C5641D" w:rsidP="00C5641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F1139E5" w14:textId="77777777" w:rsidR="00C5641D" w:rsidRPr="009F64B4" w:rsidRDefault="00C5641D" w:rsidP="00C5641D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2E6CF65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BAF414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D68876E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E204EB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79A950" w14:textId="77777777" w:rsidR="00C5641D" w:rsidRPr="009F64B4" w:rsidRDefault="00C5641D" w:rsidP="00C5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5A58608" w14:textId="261AEC9D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2472C3">
        <w:t>3</w:t>
      </w:r>
      <w:r w:rsidRPr="00F92011">
        <w:t xml:space="preserve"> of </w:t>
      </w:r>
      <w:r w:rsidR="00A701F8">
        <w:t>10</w:t>
      </w:r>
    </w:p>
    <w:p w14:paraId="7580424F" w14:textId="77777777" w:rsidR="000B5B03" w:rsidRDefault="000B5B03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FCE1B83" w14:textId="06451E15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710236A5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7CF751C5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1D300485" w14:textId="07DC268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562A260D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70E7305E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A02A25B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21B4A89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2C073C91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2CAB5580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43FBECA3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2B1FA97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594631" w:rsidRPr="00F92011" w14:paraId="72E55860" w14:textId="77777777" w:rsidTr="006A68C4">
        <w:trPr>
          <w:trHeight w:val="1725"/>
        </w:trPr>
        <w:tc>
          <w:tcPr>
            <w:tcW w:w="323" w:type="pct"/>
          </w:tcPr>
          <w:p w14:paraId="70378B38" w14:textId="20FD52E5" w:rsidR="00594631" w:rsidRPr="00AB0674" w:rsidRDefault="00594631" w:rsidP="0059463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200 (1) </w:t>
            </w:r>
          </w:p>
        </w:tc>
        <w:tc>
          <w:tcPr>
            <w:tcW w:w="927" w:type="pct"/>
          </w:tcPr>
          <w:p w14:paraId="1DE4D3F7" w14:textId="3161DD81" w:rsidR="00594631" w:rsidRPr="00AB0674" w:rsidRDefault="00594631" w:rsidP="00594631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Aggregate Subbase Course</w:t>
            </w:r>
          </w:p>
        </w:tc>
        <w:tc>
          <w:tcPr>
            <w:tcW w:w="565" w:type="pct"/>
          </w:tcPr>
          <w:p w14:paraId="022FB443" w14:textId="15E339FA" w:rsidR="00C5641D" w:rsidRDefault="005E5E51" w:rsidP="00C5641D">
            <w:pPr>
              <w:jc w:val="center"/>
            </w:pPr>
            <w:r>
              <w:t>708.48</w:t>
            </w:r>
          </w:p>
          <w:p w14:paraId="6EA45E81" w14:textId="2C5CE0FA" w:rsidR="00594631" w:rsidRPr="00F92011" w:rsidRDefault="00594631" w:rsidP="00594631">
            <w:pPr>
              <w:spacing w:after="0"/>
              <w:jc w:val="center"/>
            </w:pPr>
          </w:p>
        </w:tc>
        <w:tc>
          <w:tcPr>
            <w:tcW w:w="517" w:type="pct"/>
          </w:tcPr>
          <w:p w14:paraId="32CA6869" w14:textId="243EF67D" w:rsidR="00594631" w:rsidRPr="00F92011" w:rsidRDefault="00594631" w:rsidP="00594631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A144D34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7E27B31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69CBC39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5EDC41B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D88FAC7" w14:textId="77777777" w:rsidR="00594631" w:rsidRPr="009F64B4" w:rsidRDefault="00594631" w:rsidP="00594631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B097C41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5F0D342" w14:textId="77777777" w:rsidR="00594631" w:rsidRPr="009F64B4" w:rsidRDefault="00594631" w:rsidP="00594631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796426BF" w14:textId="77777777" w:rsidTr="006A68C4">
        <w:trPr>
          <w:trHeight w:val="1693"/>
        </w:trPr>
        <w:tc>
          <w:tcPr>
            <w:tcW w:w="323" w:type="pct"/>
          </w:tcPr>
          <w:p w14:paraId="780C5510" w14:textId="3C2DE15F" w:rsidR="00C5641D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 (1) a</w:t>
            </w:r>
          </w:p>
        </w:tc>
        <w:tc>
          <w:tcPr>
            <w:tcW w:w="927" w:type="pct"/>
          </w:tcPr>
          <w:p w14:paraId="0C28425F" w14:textId="472BC052" w:rsidR="00C5641D" w:rsidRDefault="00C5641D" w:rsidP="00C5641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Portland Cement Concrete Pavement (Unreinforced) 0.15 m thick, 14 days</w:t>
            </w:r>
          </w:p>
        </w:tc>
        <w:tc>
          <w:tcPr>
            <w:tcW w:w="565" w:type="pct"/>
          </w:tcPr>
          <w:p w14:paraId="747DD637" w14:textId="460620DC" w:rsidR="00C5641D" w:rsidRDefault="005E5E51" w:rsidP="00C564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172.80</w:t>
            </w:r>
          </w:p>
          <w:p w14:paraId="1A8FE050" w14:textId="77777777" w:rsidR="00C5641D" w:rsidRDefault="00C5641D" w:rsidP="00C5641D">
            <w:pPr>
              <w:jc w:val="center"/>
              <w:rPr>
                <w:sz w:val="22"/>
                <w:szCs w:val="22"/>
              </w:rPr>
            </w:pPr>
          </w:p>
          <w:p w14:paraId="7F86FE37" w14:textId="0A20BEFC" w:rsidR="00C5641D" w:rsidRDefault="00C5641D" w:rsidP="00C5641D">
            <w:pPr>
              <w:jc w:val="center"/>
            </w:pPr>
          </w:p>
        </w:tc>
        <w:tc>
          <w:tcPr>
            <w:tcW w:w="517" w:type="pct"/>
          </w:tcPr>
          <w:p w14:paraId="78D37DA9" w14:textId="254B7502" w:rsidR="00C5641D" w:rsidRDefault="00C5641D" w:rsidP="00C5641D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423D77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E0E50C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63E3DAE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CD1366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488BBFF" w14:textId="01218A88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ECC26FE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A10C5C" w14:textId="7900E930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4B9412E9" w14:textId="77777777" w:rsidTr="006A68C4">
        <w:trPr>
          <w:trHeight w:val="1675"/>
        </w:trPr>
        <w:tc>
          <w:tcPr>
            <w:tcW w:w="323" w:type="pct"/>
          </w:tcPr>
          <w:p w14:paraId="637C4D10" w14:textId="0F05015D" w:rsidR="00C5641D" w:rsidRPr="00C1015A" w:rsidRDefault="004E643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311 (1) c</w:t>
            </w:r>
            <w:r w:rsidR="00C5641D">
              <w:rPr>
                <w:sz w:val="22"/>
                <w:szCs w:val="22"/>
              </w:rPr>
              <w:t>1</w:t>
            </w:r>
          </w:p>
        </w:tc>
        <w:tc>
          <w:tcPr>
            <w:tcW w:w="927" w:type="pct"/>
          </w:tcPr>
          <w:p w14:paraId="32A5581F" w14:textId="7AD2CC3E" w:rsidR="00C5641D" w:rsidRPr="00C1015A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Portland Cement Concr</w:t>
            </w:r>
            <w:r w:rsidR="004E643D">
              <w:rPr>
                <w:sz w:val="22"/>
                <w:szCs w:val="22"/>
              </w:rPr>
              <w:t>ete Pavement (Unreinforced) 0.23</w:t>
            </w:r>
            <w:r>
              <w:rPr>
                <w:sz w:val="22"/>
                <w:szCs w:val="22"/>
              </w:rPr>
              <w:t xml:space="preserve"> m thick, 14 days</w:t>
            </w:r>
          </w:p>
        </w:tc>
        <w:tc>
          <w:tcPr>
            <w:tcW w:w="565" w:type="pct"/>
          </w:tcPr>
          <w:p w14:paraId="0C90C766" w14:textId="0156C12F" w:rsidR="00583325" w:rsidRDefault="005E5E51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1,929.60</w:t>
            </w:r>
          </w:p>
          <w:p w14:paraId="0C327A07" w14:textId="47867705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07800D14" w14:textId="614EDB2E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56826406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3441704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633D051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CCB816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310FC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38508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769DE3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148CB389" w14:textId="77777777" w:rsidTr="006A68C4">
        <w:trPr>
          <w:trHeight w:val="1704"/>
        </w:trPr>
        <w:tc>
          <w:tcPr>
            <w:tcW w:w="323" w:type="pct"/>
          </w:tcPr>
          <w:p w14:paraId="0AA661D2" w14:textId="546F4001" w:rsidR="00C5641D" w:rsidRPr="006C25BB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400 (4) a1</w:t>
            </w:r>
          </w:p>
        </w:tc>
        <w:tc>
          <w:tcPr>
            <w:tcW w:w="927" w:type="pct"/>
          </w:tcPr>
          <w:p w14:paraId="2C035B5B" w14:textId="4AF75A94" w:rsidR="00C5641D" w:rsidRPr="006C25BB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Precast Concrete Piles, Furnished, 400 x 400 mm</w:t>
            </w:r>
          </w:p>
        </w:tc>
        <w:tc>
          <w:tcPr>
            <w:tcW w:w="565" w:type="pct"/>
          </w:tcPr>
          <w:p w14:paraId="19D92EFF" w14:textId="5E986953" w:rsidR="00583325" w:rsidRDefault="005E5E51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592.00</w:t>
            </w:r>
          </w:p>
          <w:p w14:paraId="17D47007" w14:textId="53345622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BDA7856" w14:textId="47F9F337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59" w:type="pct"/>
          </w:tcPr>
          <w:p w14:paraId="17475323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4D1BA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72B1A34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9927B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965866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BCA199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45B710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E5E51" w:rsidRPr="00F92011" w14:paraId="655EA9CB" w14:textId="77777777" w:rsidTr="006A68C4">
        <w:trPr>
          <w:trHeight w:val="1680"/>
        </w:trPr>
        <w:tc>
          <w:tcPr>
            <w:tcW w:w="323" w:type="pct"/>
          </w:tcPr>
          <w:p w14:paraId="050C4366" w14:textId="260C01AB" w:rsidR="005E5E51" w:rsidRDefault="005E5E51" w:rsidP="005E5E5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400 (14)</w:t>
            </w:r>
          </w:p>
        </w:tc>
        <w:tc>
          <w:tcPr>
            <w:tcW w:w="927" w:type="pct"/>
          </w:tcPr>
          <w:p w14:paraId="428256D4" w14:textId="3A4E5889" w:rsidR="005E5E51" w:rsidRDefault="005E5E51" w:rsidP="005E5E5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Precast Concrete Piles, Driven</w:t>
            </w:r>
          </w:p>
        </w:tc>
        <w:tc>
          <w:tcPr>
            <w:tcW w:w="565" w:type="pct"/>
          </w:tcPr>
          <w:p w14:paraId="1D49D464" w14:textId="2C1DB48F" w:rsidR="005E5E51" w:rsidRDefault="005E5E51" w:rsidP="005E5E5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592.00</w:t>
            </w:r>
          </w:p>
        </w:tc>
        <w:tc>
          <w:tcPr>
            <w:tcW w:w="517" w:type="pct"/>
          </w:tcPr>
          <w:p w14:paraId="3465BDD8" w14:textId="0AA48B93" w:rsidR="005E5E51" w:rsidRDefault="005E5E51" w:rsidP="005E5E5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59" w:type="pct"/>
          </w:tcPr>
          <w:p w14:paraId="2CB83C77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2F4615F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483F91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2BB9782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E30E62E" w14:textId="31B03D6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13076D4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4FB3CF6" w14:textId="4B4B77C2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E5E51" w:rsidRPr="00F92011" w14:paraId="57683175" w14:textId="77777777" w:rsidTr="00AD5182">
        <w:trPr>
          <w:trHeight w:val="1828"/>
        </w:trPr>
        <w:tc>
          <w:tcPr>
            <w:tcW w:w="3791" w:type="pct"/>
            <w:gridSpan w:val="5"/>
          </w:tcPr>
          <w:p w14:paraId="4F6FC21A" w14:textId="77777777" w:rsidR="005E5E51" w:rsidRPr="009F64B4" w:rsidRDefault="005E5E51" w:rsidP="005E5E5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D7639D0" w14:textId="77777777" w:rsidR="005E5E51" w:rsidRPr="009F64B4" w:rsidRDefault="005E5E51" w:rsidP="005E5E5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B94964A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E56516C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07E9372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2EB55E2" w14:textId="77777777" w:rsidR="005E5E51" w:rsidRPr="004D14E6" w:rsidRDefault="005E5E51" w:rsidP="005E5E5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4A6DEF" w14:textId="77777777" w:rsidR="005E5E51" w:rsidRPr="009F64B4" w:rsidRDefault="005E5E51" w:rsidP="005E5E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4F28FF8" w14:textId="36859DA3" w:rsidR="000B5B03" w:rsidRDefault="000B5B03" w:rsidP="000B5B03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2472C3">
        <w:t>4</w:t>
      </w:r>
      <w:r w:rsidRPr="00F92011">
        <w:t xml:space="preserve"> of </w:t>
      </w:r>
      <w:r>
        <w:t>10</w:t>
      </w:r>
    </w:p>
    <w:p w14:paraId="37090042" w14:textId="1CF7FD10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6F5BAA08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2A96EEBE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7D888492" w14:textId="7B51AFFC" w:rsidR="00180C69" w:rsidRDefault="00A7077E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>
        <w:rPr>
          <w:b/>
        </w:rPr>
        <w:t>v</w:t>
      </w:r>
      <w:r w:rsidR="00180C69" w:rsidRPr="00F92011">
        <w:rPr>
          <w:b/>
        </w:rPr>
        <w:tab/>
      </w:r>
    </w:p>
    <w:p w14:paraId="7952CEDF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46D24DD1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78D72856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713357A9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9B6E84D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8FAC031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26ABF90F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E7E8573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A521B6" w:rsidRPr="00F92011" w14:paraId="1F6D8D44" w14:textId="77777777" w:rsidTr="004268CD">
        <w:trPr>
          <w:trHeight w:val="1855"/>
        </w:trPr>
        <w:tc>
          <w:tcPr>
            <w:tcW w:w="323" w:type="pct"/>
          </w:tcPr>
          <w:p w14:paraId="0D0017E1" w14:textId="27BF583A" w:rsidR="00A521B6" w:rsidRPr="00AB0674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400 (16) a</w:t>
            </w:r>
          </w:p>
        </w:tc>
        <w:tc>
          <w:tcPr>
            <w:tcW w:w="927" w:type="pct"/>
          </w:tcPr>
          <w:p w14:paraId="57A0DB1E" w14:textId="4BC99478" w:rsidR="00A521B6" w:rsidRPr="00AB0674" w:rsidRDefault="009429EA" w:rsidP="00A521B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Test Piles, Furnished and Driven, 400x400 mm</w:t>
            </w:r>
          </w:p>
        </w:tc>
        <w:tc>
          <w:tcPr>
            <w:tcW w:w="565" w:type="pct"/>
          </w:tcPr>
          <w:p w14:paraId="5102F992" w14:textId="0BE81F22" w:rsidR="00A521B6" w:rsidRPr="00F92011" w:rsidRDefault="005E5E51" w:rsidP="00A521B6">
            <w:pPr>
              <w:spacing w:after="0"/>
              <w:jc w:val="center"/>
            </w:pPr>
            <w:r>
              <w:t>48.00</w:t>
            </w:r>
          </w:p>
        </w:tc>
        <w:tc>
          <w:tcPr>
            <w:tcW w:w="517" w:type="pct"/>
          </w:tcPr>
          <w:p w14:paraId="7A2D308D" w14:textId="468CB480" w:rsidR="00A521B6" w:rsidRPr="00F92011" w:rsidRDefault="00A521B6" w:rsidP="00A521B6">
            <w:pPr>
              <w:spacing w:after="0"/>
              <w:jc w:val="center"/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59" w:type="pct"/>
          </w:tcPr>
          <w:p w14:paraId="1EF55B5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5BD94A2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FBF301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A63346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32D2EAA" w14:textId="2309C9F7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995D1C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DEE114" w14:textId="139DE9AF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08159656" w14:textId="77777777" w:rsidTr="004268CD">
        <w:trPr>
          <w:trHeight w:val="1855"/>
        </w:trPr>
        <w:tc>
          <w:tcPr>
            <w:tcW w:w="323" w:type="pct"/>
          </w:tcPr>
          <w:p w14:paraId="48D12ABE" w14:textId="2C1A9400" w:rsidR="00A521B6" w:rsidRPr="00C1015A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401 (2) a</w:t>
            </w:r>
          </w:p>
        </w:tc>
        <w:tc>
          <w:tcPr>
            <w:tcW w:w="927" w:type="pct"/>
          </w:tcPr>
          <w:p w14:paraId="1B6187FA" w14:textId="2E80797C" w:rsidR="00A521B6" w:rsidRPr="00C1015A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Concrete railing, Standa</w:t>
            </w:r>
            <w:r w:rsidR="003444B1">
              <w:rPr>
                <w:sz w:val="22"/>
              </w:rPr>
              <w:t>rd</w:t>
            </w:r>
          </w:p>
        </w:tc>
        <w:tc>
          <w:tcPr>
            <w:tcW w:w="565" w:type="pct"/>
          </w:tcPr>
          <w:p w14:paraId="0D598A90" w14:textId="01F34EB8" w:rsidR="00583325" w:rsidRDefault="004E643D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50.00</w:t>
            </w:r>
          </w:p>
          <w:p w14:paraId="07AA4A34" w14:textId="76BB5FDD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2AED7233" w14:textId="47436320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m</w:t>
            </w:r>
          </w:p>
        </w:tc>
        <w:tc>
          <w:tcPr>
            <w:tcW w:w="1459" w:type="pct"/>
          </w:tcPr>
          <w:p w14:paraId="7F3EA5E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16F90FF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01A46B3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B17267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1FD1A8" w14:textId="622C1446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012A83B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C59B230" w14:textId="76CCC15D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4390EFC5" w14:textId="77777777" w:rsidTr="004268CD">
        <w:trPr>
          <w:trHeight w:val="1855"/>
        </w:trPr>
        <w:tc>
          <w:tcPr>
            <w:tcW w:w="323" w:type="pct"/>
          </w:tcPr>
          <w:p w14:paraId="3F350BE0" w14:textId="57F0CB72" w:rsidR="00A521B6" w:rsidRPr="006C25BB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404 (1) a</w:t>
            </w:r>
          </w:p>
        </w:tc>
        <w:tc>
          <w:tcPr>
            <w:tcW w:w="927" w:type="pct"/>
          </w:tcPr>
          <w:p w14:paraId="711577C6" w14:textId="4BB9BE23" w:rsidR="00A521B6" w:rsidRPr="006C25BB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Reinforcing steel, Grade 40</w:t>
            </w:r>
          </w:p>
        </w:tc>
        <w:tc>
          <w:tcPr>
            <w:tcW w:w="565" w:type="pct"/>
          </w:tcPr>
          <w:p w14:paraId="0988C2E8" w14:textId="33A5484B" w:rsidR="00583325" w:rsidRDefault="004E643D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46,132.34</w:t>
            </w:r>
          </w:p>
          <w:p w14:paraId="5FA0DA3E" w14:textId="6724CAE6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8E16B58" w14:textId="7A130BBA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kg</w:t>
            </w:r>
          </w:p>
        </w:tc>
        <w:tc>
          <w:tcPr>
            <w:tcW w:w="1459" w:type="pct"/>
          </w:tcPr>
          <w:p w14:paraId="47B5D5DB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5DA12FE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A176B5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F7DFD5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17462E9" w14:textId="0F6CBB70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95F8071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AB81881" w14:textId="3FCF5734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68D37982" w14:textId="77777777" w:rsidTr="004268CD">
        <w:trPr>
          <w:trHeight w:val="1980"/>
        </w:trPr>
        <w:tc>
          <w:tcPr>
            <w:tcW w:w="323" w:type="pct"/>
          </w:tcPr>
          <w:p w14:paraId="2A4B296A" w14:textId="10512BCD" w:rsidR="00A521B6" w:rsidRPr="006C25BB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404 (1) b</w:t>
            </w:r>
          </w:p>
        </w:tc>
        <w:tc>
          <w:tcPr>
            <w:tcW w:w="927" w:type="pct"/>
          </w:tcPr>
          <w:p w14:paraId="2080A0F9" w14:textId="150A1D02" w:rsidR="00A521B6" w:rsidRPr="006C25BB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Steel, Grade 60</w:t>
            </w:r>
          </w:p>
        </w:tc>
        <w:tc>
          <w:tcPr>
            <w:tcW w:w="565" w:type="pct"/>
          </w:tcPr>
          <w:p w14:paraId="14F37E8C" w14:textId="4FD9CC46" w:rsidR="00583325" w:rsidRDefault="004E643D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29,321.64</w:t>
            </w:r>
          </w:p>
          <w:p w14:paraId="01AC45A8" w14:textId="3AE5978B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8F8DF4D" w14:textId="7F633C50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3539C41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424684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C1D918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B22B03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0FDAE58" w14:textId="5428DBE5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D9FC24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A9F2C6" w14:textId="4EAABBDB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40CD5B6D" w14:textId="77777777" w:rsidTr="004268CD">
        <w:trPr>
          <w:trHeight w:val="2123"/>
        </w:trPr>
        <w:tc>
          <w:tcPr>
            <w:tcW w:w="3791" w:type="pct"/>
            <w:gridSpan w:val="5"/>
          </w:tcPr>
          <w:p w14:paraId="13E9596E" w14:textId="77777777" w:rsidR="00A521B6" w:rsidRPr="009F64B4" w:rsidRDefault="00A521B6" w:rsidP="00A521B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7A188555" w14:textId="77777777" w:rsidR="00A521B6" w:rsidRPr="009F64B4" w:rsidRDefault="00A521B6" w:rsidP="00A521B6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9C00CCF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B82FA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008D3F6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DB86A7F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6DA53CB" w14:textId="77777777" w:rsidR="00A521B6" w:rsidRPr="009F64B4" w:rsidRDefault="00A521B6" w:rsidP="00A521B6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4F09689" w14:textId="268554F6" w:rsidR="000B5B03" w:rsidRDefault="000B5B03" w:rsidP="000B5B03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2472C3">
        <w:t>5</w:t>
      </w:r>
      <w:r w:rsidRPr="00F92011">
        <w:t xml:space="preserve"> of </w:t>
      </w:r>
      <w:r>
        <w:t>10</w:t>
      </w:r>
    </w:p>
    <w:p w14:paraId="64193B6E" w14:textId="77777777" w:rsidR="002472C3" w:rsidRDefault="002472C3" w:rsidP="000B5B03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EB8682A" w14:textId="77777777" w:rsidR="002472C3" w:rsidRDefault="002472C3" w:rsidP="00A7077E">
      <w:pPr>
        <w:contextualSpacing/>
        <w:rPr>
          <w:b/>
          <w:sz w:val="22"/>
        </w:rPr>
      </w:pPr>
    </w:p>
    <w:p w14:paraId="07D942E6" w14:textId="48F8D251" w:rsidR="00A7077E" w:rsidRPr="000B5B03" w:rsidRDefault="00A7077E" w:rsidP="00A7077E">
      <w:pPr>
        <w:contextualSpacing/>
        <w:rPr>
          <w:b/>
          <w:sz w:val="22"/>
        </w:rPr>
      </w:pPr>
      <w:r w:rsidRPr="000B5B03">
        <w:rPr>
          <w:b/>
          <w:sz w:val="22"/>
        </w:rPr>
        <w:lastRenderedPageBreak/>
        <w:t>Contract ID No.:</w:t>
      </w:r>
      <w:r w:rsidRPr="000B5B03">
        <w:rPr>
          <w:b/>
          <w:sz w:val="22"/>
        </w:rPr>
        <w:tab/>
      </w:r>
      <w:r w:rsidRPr="000B5B03">
        <w:rPr>
          <w:b/>
          <w:sz w:val="22"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34E817D8" w14:textId="77777777" w:rsidR="00A7077E" w:rsidRPr="000B5B03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2"/>
        </w:rPr>
      </w:pPr>
      <w:r w:rsidRPr="000B5B03">
        <w:rPr>
          <w:b/>
          <w:sz w:val="22"/>
        </w:rPr>
        <w:t>Contract Name:</w:t>
      </w:r>
      <w:r w:rsidRPr="000B5B03">
        <w:rPr>
          <w:b/>
          <w:sz w:val="22"/>
        </w:rPr>
        <w:tab/>
      </w:r>
      <w:r w:rsidRPr="000B5B03">
        <w:rPr>
          <w:b/>
          <w:iCs/>
          <w:color w:val="000000"/>
          <w:spacing w:val="-2"/>
          <w:sz w:val="22"/>
        </w:rPr>
        <w:t>Construction of New Kityan Daku Bridge including Approaches along Jct. Poblacion to Kityan Road to Upper Mainit Road;</w:t>
      </w:r>
    </w:p>
    <w:p w14:paraId="46E78C57" w14:textId="77777777" w:rsidR="00A7077E" w:rsidRPr="000B5B03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2"/>
        </w:rPr>
      </w:pPr>
      <w:r w:rsidRPr="000B5B03">
        <w:rPr>
          <w:b/>
          <w:sz w:val="22"/>
        </w:rPr>
        <w:t>Location:</w:t>
      </w:r>
      <w:r w:rsidRPr="000B5B03">
        <w:rPr>
          <w:b/>
          <w:sz w:val="22"/>
        </w:rPr>
        <w:tab/>
      </w:r>
      <w:r w:rsidRPr="000B5B03">
        <w:rPr>
          <w:b/>
          <w:iCs/>
          <w:color w:val="000000"/>
          <w:spacing w:val="-2"/>
          <w:sz w:val="22"/>
        </w:rPr>
        <w:t>Malungon, Sarangani Province</w:t>
      </w:r>
    </w:p>
    <w:p w14:paraId="3839810D" w14:textId="16C69F4F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11897F5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5B277807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778A495F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0F2DCAA2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6AC36BE9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60FB949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4441817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35CD36B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A521B6" w:rsidRPr="00F92011" w14:paraId="64C41529" w14:textId="77777777" w:rsidTr="00C56275">
        <w:trPr>
          <w:trHeight w:val="1997"/>
        </w:trPr>
        <w:tc>
          <w:tcPr>
            <w:tcW w:w="323" w:type="pct"/>
          </w:tcPr>
          <w:p w14:paraId="14347B50" w14:textId="27D007EA" w:rsidR="00A521B6" w:rsidRPr="00AB0674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405 (1) a3</w:t>
            </w:r>
          </w:p>
        </w:tc>
        <w:tc>
          <w:tcPr>
            <w:tcW w:w="927" w:type="pct"/>
          </w:tcPr>
          <w:p w14:paraId="3C6B6C94" w14:textId="72CC61EA" w:rsidR="00A521B6" w:rsidRPr="00AB0674" w:rsidRDefault="00A521B6" w:rsidP="00A521B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Structural Concrete, 20.68 MPa Class A 28 days</w:t>
            </w:r>
          </w:p>
        </w:tc>
        <w:tc>
          <w:tcPr>
            <w:tcW w:w="565" w:type="pct"/>
          </w:tcPr>
          <w:p w14:paraId="612EFD14" w14:textId="558C71D1" w:rsidR="00583325" w:rsidRDefault="004E643D" w:rsidP="00583325">
            <w:pPr>
              <w:jc w:val="center"/>
            </w:pPr>
            <w:r>
              <w:t>197.38</w:t>
            </w:r>
          </w:p>
          <w:p w14:paraId="00312C4E" w14:textId="32FE4F25" w:rsidR="00A521B6" w:rsidRPr="00F92011" w:rsidRDefault="00A521B6" w:rsidP="00A521B6">
            <w:pPr>
              <w:spacing w:after="0"/>
              <w:jc w:val="center"/>
            </w:pPr>
          </w:p>
        </w:tc>
        <w:tc>
          <w:tcPr>
            <w:tcW w:w="517" w:type="pct"/>
          </w:tcPr>
          <w:p w14:paraId="797D6B33" w14:textId="001B4257" w:rsidR="00A521B6" w:rsidRPr="00F92011" w:rsidRDefault="00A521B6" w:rsidP="00A521B6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0CCBAE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92B0BB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6CF42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0188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1E4947" w14:textId="41198CAB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C365A9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7CB13D2" w14:textId="1C3EC806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607A61EC" w14:textId="77777777" w:rsidTr="00C56275">
        <w:trPr>
          <w:trHeight w:val="1983"/>
        </w:trPr>
        <w:tc>
          <w:tcPr>
            <w:tcW w:w="323" w:type="pct"/>
          </w:tcPr>
          <w:p w14:paraId="516CB6BC" w14:textId="2F8C4E3F" w:rsidR="00A521B6" w:rsidRPr="00C1015A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405 (1) b3</w:t>
            </w:r>
          </w:p>
        </w:tc>
        <w:tc>
          <w:tcPr>
            <w:tcW w:w="927" w:type="pct"/>
          </w:tcPr>
          <w:p w14:paraId="52AB3944" w14:textId="34A285FA" w:rsidR="00A521B6" w:rsidRPr="00C1015A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27.58 MPa Class A 28 days</w:t>
            </w:r>
          </w:p>
        </w:tc>
        <w:tc>
          <w:tcPr>
            <w:tcW w:w="565" w:type="pct"/>
          </w:tcPr>
          <w:p w14:paraId="3D333B67" w14:textId="03BA8F38" w:rsidR="00583325" w:rsidRDefault="004E643D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334.68</w:t>
            </w:r>
          </w:p>
          <w:p w14:paraId="0DC0BFEC" w14:textId="109B9F19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68F6886" w14:textId="7EC265F1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2CDD6D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DB805E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C6EB7A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44642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E56D97" w14:textId="5BC3659D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21E2773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03FFD5" w14:textId="09DC6ACE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6F8F8AC7" w14:textId="77777777" w:rsidTr="00C56275">
        <w:trPr>
          <w:trHeight w:val="1841"/>
        </w:trPr>
        <w:tc>
          <w:tcPr>
            <w:tcW w:w="323" w:type="pct"/>
          </w:tcPr>
          <w:p w14:paraId="520B88E1" w14:textId="57139B10" w:rsidR="00583325" w:rsidRPr="006C25BB" w:rsidRDefault="00583325" w:rsidP="0058332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405 (6)</w:t>
            </w:r>
          </w:p>
        </w:tc>
        <w:tc>
          <w:tcPr>
            <w:tcW w:w="927" w:type="pct"/>
          </w:tcPr>
          <w:p w14:paraId="1F8EFA07" w14:textId="2630A6A2" w:rsidR="00583325" w:rsidRPr="006C25BB" w:rsidRDefault="00583325" w:rsidP="00583325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Painting Works</w:t>
            </w:r>
          </w:p>
        </w:tc>
        <w:tc>
          <w:tcPr>
            <w:tcW w:w="565" w:type="pct"/>
          </w:tcPr>
          <w:p w14:paraId="33755BF6" w14:textId="55CE54B6" w:rsidR="00583325" w:rsidRDefault="004E643D" w:rsidP="005833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240.00</w:t>
            </w:r>
          </w:p>
          <w:p w14:paraId="3855AE4E" w14:textId="77777777" w:rsidR="00583325" w:rsidRDefault="00583325" w:rsidP="00583325">
            <w:pPr>
              <w:jc w:val="center"/>
              <w:rPr>
                <w:sz w:val="22"/>
                <w:szCs w:val="22"/>
              </w:rPr>
            </w:pPr>
          </w:p>
          <w:p w14:paraId="4B1AB3A9" w14:textId="445F9CAE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5A6B416B" w14:textId="32E989FE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377FAC0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DB6572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CFD47B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173525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00D6029" w14:textId="545EAAB3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EC78233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E746B0" w14:textId="56DAAAF4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0A8FE6DA" w14:textId="77777777" w:rsidTr="00C56275">
        <w:trPr>
          <w:trHeight w:val="1966"/>
        </w:trPr>
        <w:tc>
          <w:tcPr>
            <w:tcW w:w="323" w:type="pct"/>
          </w:tcPr>
          <w:p w14:paraId="0CCF6A91" w14:textId="6E5307E6" w:rsidR="00583325" w:rsidRPr="006C25BB" w:rsidRDefault="005E5E51" w:rsidP="0058332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406 (1) f</w:t>
            </w:r>
          </w:p>
        </w:tc>
        <w:tc>
          <w:tcPr>
            <w:tcW w:w="927" w:type="pct"/>
          </w:tcPr>
          <w:p w14:paraId="0C37F912" w14:textId="498EAFBE" w:rsidR="00583325" w:rsidRPr="006C25BB" w:rsidRDefault="00583325" w:rsidP="005E5E51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Prestressed </w:t>
            </w:r>
            <w:r w:rsidR="005E5E51">
              <w:rPr>
                <w:sz w:val="22"/>
                <w:szCs w:val="22"/>
              </w:rPr>
              <w:t>Structural Concrete Members,</w:t>
            </w:r>
            <w:r>
              <w:rPr>
                <w:sz w:val="22"/>
                <w:szCs w:val="22"/>
              </w:rPr>
              <w:t xml:space="preserve"> Type IV</w:t>
            </w:r>
            <w:r w:rsidR="004E643D">
              <w:rPr>
                <w:sz w:val="22"/>
                <w:szCs w:val="22"/>
              </w:rPr>
              <w:t>-B</w:t>
            </w:r>
            <w:r>
              <w:rPr>
                <w:sz w:val="22"/>
                <w:szCs w:val="22"/>
              </w:rPr>
              <w:t xml:space="preserve"> I-Girders</w:t>
            </w:r>
            <w:r w:rsidR="005E5E51">
              <w:rPr>
                <w:sz w:val="22"/>
                <w:szCs w:val="22"/>
              </w:rPr>
              <w:t xml:space="preserve"> Each</w:t>
            </w:r>
          </w:p>
        </w:tc>
        <w:tc>
          <w:tcPr>
            <w:tcW w:w="565" w:type="pct"/>
          </w:tcPr>
          <w:p w14:paraId="37CE1442" w14:textId="03CB731C" w:rsidR="00583325" w:rsidRDefault="004E643D" w:rsidP="005833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83325">
              <w:rPr>
                <w:sz w:val="22"/>
                <w:szCs w:val="22"/>
              </w:rPr>
              <w:t>.00</w:t>
            </w:r>
          </w:p>
          <w:p w14:paraId="77EC00EA" w14:textId="77777777" w:rsidR="00583325" w:rsidRDefault="00583325" w:rsidP="00583325">
            <w:pPr>
              <w:jc w:val="center"/>
              <w:rPr>
                <w:sz w:val="22"/>
                <w:szCs w:val="22"/>
              </w:rPr>
            </w:pPr>
          </w:p>
          <w:p w14:paraId="5A5AEA73" w14:textId="273BA84C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6CE11F7B" w14:textId="36B422AF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ea</w:t>
            </w:r>
          </w:p>
        </w:tc>
        <w:tc>
          <w:tcPr>
            <w:tcW w:w="1459" w:type="pct"/>
          </w:tcPr>
          <w:p w14:paraId="5EB41254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D2FF915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47368ED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A8D452F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81AC7E" w14:textId="68A3E3EE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26C02B7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0C32C85" w14:textId="34B11DD8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2BE94D05" w14:textId="77777777" w:rsidTr="00AD5182">
        <w:trPr>
          <w:trHeight w:val="1859"/>
        </w:trPr>
        <w:tc>
          <w:tcPr>
            <w:tcW w:w="3791" w:type="pct"/>
            <w:gridSpan w:val="5"/>
          </w:tcPr>
          <w:p w14:paraId="01130B41" w14:textId="77777777" w:rsidR="00583325" w:rsidRPr="009F64B4" w:rsidRDefault="00583325" w:rsidP="00583325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2A365E6" w14:textId="77777777" w:rsidR="00583325" w:rsidRPr="009F64B4" w:rsidRDefault="00583325" w:rsidP="00583325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189059D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A95444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B1294AF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2DEF18F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E6020B" w14:textId="77777777" w:rsidR="00583325" w:rsidRPr="009F64B4" w:rsidRDefault="00583325" w:rsidP="0058332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2719693" w14:textId="77777777" w:rsidR="0001451D" w:rsidRDefault="0001451D" w:rsidP="000B5B03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B10D551" w14:textId="0AAA7426" w:rsidR="000B5B03" w:rsidRDefault="000B5B03" w:rsidP="000B5B03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2472C3">
        <w:t>6</w:t>
      </w:r>
      <w:r w:rsidRPr="00F92011">
        <w:t xml:space="preserve"> of </w:t>
      </w:r>
      <w:r>
        <w:t>10</w:t>
      </w:r>
    </w:p>
    <w:p w14:paraId="48369B43" w14:textId="77777777" w:rsidR="0001451D" w:rsidRDefault="0001451D" w:rsidP="000B5B03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BFFBB66" w14:textId="54ACD28C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5CC51111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0F2CB14A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5F7EDBAA" w14:textId="7E13881F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20BDED50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5DB572E8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3145E6C3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1B2925E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AA5FD96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CFE2A5F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DAC7845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C8ECF5A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A942C9" w:rsidRPr="00F92011" w14:paraId="68B85EAC" w14:textId="77777777" w:rsidTr="00AD5182">
        <w:trPr>
          <w:trHeight w:val="1720"/>
        </w:trPr>
        <w:tc>
          <w:tcPr>
            <w:tcW w:w="323" w:type="pct"/>
          </w:tcPr>
          <w:p w14:paraId="15060580" w14:textId="6FCE7802" w:rsidR="00A942C9" w:rsidRPr="00AB0674" w:rsidRDefault="00A942C9" w:rsidP="00A942C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417 (2) </w:t>
            </w:r>
          </w:p>
        </w:tc>
        <w:tc>
          <w:tcPr>
            <w:tcW w:w="927" w:type="pct"/>
          </w:tcPr>
          <w:p w14:paraId="230DC376" w14:textId="5EDECB9A" w:rsidR="00A942C9" w:rsidRPr="00AB0674" w:rsidRDefault="00A942C9" w:rsidP="00A942C9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Elastomeric Bridge Bearing </w:t>
            </w:r>
          </w:p>
        </w:tc>
        <w:tc>
          <w:tcPr>
            <w:tcW w:w="565" w:type="pct"/>
          </w:tcPr>
          <w:p w14:paraId="6210560A" w14:textId="2435BBEC" w:rsidR="00A942C9" w:rsidRPr="008C5198" w:rsidRDefault="00A942C9" w:rsidP="00A942C9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16.00</w:t>
            </w:r>
          </w:p>
        </w:tc>
        <w:tc>
          <w:tcPr>
            <w:tcW w:w="517" w:type="pct"/>
          </w:tcPr>
          <w:p w14:paraId="27C1A51C" w14:textId="3C771291" w:rsidR="00A942C9" w:rsidRPr="008C5198" w:rsidRDefault="00A942C9" w:rsidP="00A942C9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ea</w:t>
            </w:r>
          </w:p>
        </w:tc>
        <w:tc>
          <w:tcPr>
            <w:tcW w:w="1459" w:type="pct"/>
          </w:tcPr>
          <w:p w14:paraId="4AE7F717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FFF17FB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47BDDE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4BC4A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C39CFE" w14:textId="77777777" w:rsidR="00A942C9" w:rsidRPr="009F64B4" w:rsidRDefault="00A942C9" w:rsidP="00A942C9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76ABF2C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34E169" w14:textId="77777777" w:rsidR="00A942C9" w:rsidRPr="009F64B4" w:rsidRDefault="00A942C9" w:rsidP="00A942C9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942C9" w:rsidRPr="00F92011" w14:paraId="270B3956" w14:textId="77777777" w:rsidTr="00AD5182">
        <w:trPr>
          <w:trHeight w:val="1830"/>
        </w:trPr>
        <w:tc>
          <w:tcPr>
            <w:tcW w:w="323" w:type="pct"/>
          </w:tcPr>
          <w:p w14:paraId="0414CB0C" w14:textId="62FF66D0" w:rsidR="00A942C9" w:rsidRPr="00C1015A" w:rsidRDefault="00A942C9" w:rsidP="00A942C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500 (3) a</w:t>
            </w:r>
          </w:p>
        </w:tc>
        <w:tc>
          <w:tcPr>
            <w:tcW w:w="927" w:type="pct"/>
          </w:tcPr>
          <w:p w14:paraId="2CBE47AE" w14:textId="7B181366" w:rsidR="00A942C9" w:rsidRPr="00C1015A" w:rsidRDefault="00A942C9" w:rsidP="00A942C9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Lined Canal, Rectangular Reinforced Concrete</w:t>
            </w:r>
          </w:p>
        </w:tc>
        <w:tc>
          <w:tcPr>
            <w:tcW w:w="565" w:type="pct"/>
          </w:tcPr>
          <w:p w14:paraId="65AD2816" w14:textId="77777777" w:rsidR="00A942C9" w:rsidRDefault="00A942C9" w:rsidP="00A942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576.00</w:t>
            </w:r>
          </w:p>
          <w:p w14:paraId="1AD09A28" w14:textId="514BA8EA" w:rsidR="00A942C9" w:rsidRPr="00C1015A" w:rsidRDefault="00A942C9" w:rsidP="00A942C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FB6AFFF" w14:textId="3EE7D3E5" w:rsidR="00A942C9" w:rsidRPr="00C1015A" w:rsidRDefault="00A942C9" w:rsidP="00A942C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C5198"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2E8A9DB5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D0FAF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A38201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6339D60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2913E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ECC528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D545343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942C9" w:rsidRPr="00F92011" w14:paraId="7A776704" w14:textId="77777777" w:rsidTr="00A521B6">
        <w:trPr>
          <w:trHeight w:val="2391"/>
        </w:trPr>
        <w:tc>
          <w:tcPr>
            <w:tcW w:w="323" w:type="pct"/>
          </w:tcPr>
          <w:p w14:paraId="4C21ADBF" w14:textId="5EB8D45A" w:rsidR="00A942C9" w:rsidRDefault="00A942C9" w:rsidP="00A942C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509 (1) b1</w:t>
            </w:r>
          </w:p>
        </w:tc>
        <w:tc>
          <w:tcPr>
            <w:tcW w:w="927" w:type="pct"/>
          </w:tcPr>
          <w:p w14:paraId="4313506D" w14:textId="73B76A91" w:rsidR="00A942C9" w:rsidRDefault="00A942C9" w:rsidP="00A942C9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Sheet Piles, Steel Slope Protection</w:t>
            </w:r>
          </w:p>
        </w:tc>
        <w:tc>
          <w:tcPr>
            <w:tcW w:w="565" w:type="pct"/>
          </w:tcPr>
          <w:p w14:paraId="5E802FC4" w14:textId="77777777" w:rsidR="00A942C9" w:rsidRDefault="00A942C9" w:rsidP="00A942C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516.00</w:t>
            </w:r>
          </w:p>
          <w:p w14:paraId="57014FD8" w14:textId="40C74902" w:rsidR="00A942C9" w:rsidRDefault="00A942C9" w:rsidP="00A942C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68610109" w14:textId="76B54C0A" w:rsidR="00A942C9" w:rsidRDefault="00A942C9" w:rsidP="00A942C9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000D0F09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066A3E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126992D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CF33E0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71A1DD" w14:textId="4805E88C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B72A56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E5B9531" w14:textId="7EDFF929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942C9" w:rsidRPr="00F92011" w14:paraId="6D55905E" w14:textId="77777777" w:rsidTr="00AD5182">
        <w:trPr>
          <w:trHeight w:val="1861"/>
        </w:trPr>
        <w:tc>
          <w:tcPr>
            <w:tcW w:w="323" w:type="pct"/>
          </w:tcPr>
          <w:p w14:paraId="74A365CA" w14:textId="0CB2AC64" w:rsidR="00A942C9" w:rsidRPr="006C25BB" w:rsidRDefault="00A942C9" w:rsidP="00A942C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510 (2)</w:t>
            </w:r>
          </w:p>
        </w:tc>
        <w:tc>
          <w:tcPr>
            <w:tcW w:w="927" w:type="pct"/>
          </w:tcPr>
          <w:p w14:paraId="3B84F683" w14:textId="3D8C33E6" w:rsidR="00A942C9" w:rsidRPr="006C25BB" w:rsidRDefault="00A942C9" w:rsidP="00A942C9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Concrete, Slope Protection</w:t>
            </w:r>
          </w:p>
        </w:tc>
        <w:tc>
          <w:tcPr>
            <w:tcW w:w="565" w:type="pct"/>
          </w:tcPr>
          <w:p w14:paraId="76F1CA71" w14:textId="26F10911" w:rsidR="00A942C9" w:rsidRPr="006C25BB" w:rsidRDefault="00A942C9" w:rsidP="00A942C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106.26</w:t>
            </w:r>
          </w:p>
        </w:tc>
        <w:tc>
          <w:tcPr>
            <w:tcW w:w="517" w:type="pct"/>
          </w:tcPr>
          <w:p w14:paraId="34F03C80" w14:textId="5FA0B3CE" w:rsidR="00A942C9" w:rsidRPr="006C25BB" w:rsidRDefault="00A942C9" w:rsidP="00A942C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7F4DC041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4D581EF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E6A5A2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6D22B3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D907C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60BC2C6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3BCDDF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942C9" w:rsidRPr="00F92011" w14:paraId="489F20BD" w14:textId="77777777" w:rsidTr="004268CD">
        <w:trPr>
          <w:trHeight w:val="2123"/>
        </w:trPr>
        <w:tc>
          <w:tcPr>
            <w:tcW w:w="3791" w:type="pct"/>
            <w:gridSpan w:val="5"/>
          </w:tcPr>
          <w:p w14:paraId="17242904" w14:textId="77777777" w:rsidR="00A942C9" w:rsidRPr="009F64B4" w:rsidRDefault="00A942C9" w:rsidP="00A942C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1463DB1" w14:textId="77777777" w:rsidR="00A942C9" w:rsidRPr="009F64B4" w:rsidRDefault="00A942C9" w:rsidP="00A942C9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EB994D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8F6794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8855515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E1DE8EF" w14:textId="77777777" w:rsidR="00A942C9" w:rsidRPr="004D14E6" w:rsidRDefault="00A942C9" w:rsidP="00A942C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7DFEA7" w14:textId="77777777" w:rsidR="00A942C9" w:rsidRPr="009F64B4" w:rsidRDefault="00A942C9" w:rsidP="00A942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004F7ED" w14:textId="5E41EDAB" w:rsidR="000B5B03" w:rsidRDefault="000B5B03" w:rsidP="000B5B03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2472C3">
        <w:t>7</w:t>
      </w:r>
      <w:r w:rsidRPr="00F92011">
        <w:t xml:space="preserve"> of </w:t>
      </w:r>
      <w:r>
        <w:t>10</w:t>
      </w:r>
    </w:p>
    <w:p w14:paraId="0E3A6092" w14:textId="77777777" w:rsidR="000B5B03" w:rsidRDefault="000B5B03" w:rsidP="000B5B03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09A1DE1" w14:textId="3E4837D1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73790AD7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05A1CC9A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4030E3B2" w14:textId="77777777" w:rsidR="00220A0B" w:rsidRDefault="00220A0B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23B1EBD3" w14:textId="065D3117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7BB0B9BE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6008D540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45D2A1CA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C958E49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080606F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8005AF6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0AE8AFF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174D99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180C69" w:rsidRPr="00F92011" w14:paraId="28F9402A" w14:textId="77777777" w:rsidTr="00412438">
        <w:trPr>
          <w:trHeight w:val="2158"/>
        </w:trPr>
        <w:tc>
          <w:tcPr>
            <w:tcW w:w="323" w:type="pct"/>
          </w:tcPr>
          <w:p w14:paraId="4DE9DD07" w14:textId="479A8F79" w:rsidR="00180C69" w:rsidRPr="00AB0674" w:rsidRDefault="008C5198" w:rsidP="004268C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603 (3) a1</w:t>
            </w:r>
          </w:p>
        </w:tc>
        <w:tc>
          <w:tcPr>
            <w:tcW w:w="927" w:type="pct"/>
          </w:tcPr>
          <w:p w14:paraId="1FD13B26" w14:textId="4F609712" w:rsidR="00180C69" w:rsidRPr="00AB0674" w:rsidRDefault="008C5198" w:rsidP="004268CD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Metal Guardrail (Metal Beam) including Post, Single w- beam</w:t>
            </w:r>
          </w:p>
        </w:tc>
        <w:tc>
          <w:tcPr>
            <w:tcW w:w="565" w:type="pct"/>
          </w:tcPr>
          <w:p w14:paraId="5F62DCAA" w14:textId="1947EB75" w:rsidR="006B3452" w:rsidRDefault="00A942C9" w:rsidP="006B34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576.00</w:t>
            </w:r>
          </w:p>
          <w:p w14:paraId="38D6DFF8" w14:textId="21589BEF" w:rsidR="00180C69" w:rsidRPr="008C5198" w:rsidRDefault="00180C69" w:rsidP="004268CD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65B0BA8" w14:textId="5CDCBC3E" w:rsidR="00180C69" w:rsidRPr="008C5198" w:rsidRDefault="008C5198" w:rsidP="004268CD">
            <w:pPr>
              <w:spacing w:after="0"/>
              <w:jc w:val="center"/>
              <w:rPr>
                <w:sz w:val="22"/>
              </w:rPr>
            </w:pPr>
            <w:r w:rsidRPr="008C5198"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0DDAE85A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21080A4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E23D30A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F642110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555B85" w14:textId="77777777" w:rsidR="00180C69" w:rsidRPr="009F64B4" w:rsidRDefault="00180C69" w:rsidP="004268C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8A4EF22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A76C1E5" w14:textId="77777777" w:rsidR="00180C69" w:rsidRPr="009F64B4" w:rsidRDefault="00180C69" w:rsidP="004268C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115AC" w:rsidRPr="00F92011" w14:paraId="15DA6E95" w14:textId="77777777" w:rsidTr="00412438">
        <w:trPr>
          <w:trHeight w:val="2118"/>
        </w:trPr>
        <w:tc>
          <w:tcPr>
            <w:tcW w:w="323" w:type="pct"/>
          </w:tcPr>
          <w:p w14:paraId="7D1F5A27" w14:textId="194ECEF5" w:rsidR="00C115AC" w:rsidRPr="00EA64B5" w:rsidRDefault="00C115AC" w:rsidP="00C115AC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603 (4) a</w:t>
            </w:r>
          </w:p>
        </w:tc>
        <w:tc>
          <w:tcPr>
            <w:tcW w:w="927" w:type="pct"/>
          </w:tcPr>
          <w:p w14:paraId="36D294A3" w14:textId="7909884F" w:rsidR="00C115AC" w:rsidRPr="00EA64B5" w:rsidRDefault="00C115AC" w:rsidP="00C115AC">
            <w:pPr>
              <w:spacing w:after="0"/>
              <w:jc w:val="left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Metal Beam End Piece, Fish Tail</w:t>
            </w:r>
          </w:p>
        </w:tc>
        <w:tc>
          <w:tcPr>
            <w:tcW w:w="565" w:type="pct"/>
          </w:tcPr>
          <w:p w14:paraId="479CFE77" w14:textId="718E4C8E" w:rsidR="00C115AC" w:rsidRPr="00EA64B5" w:rsidRDefault="00C115AC" w:rsidP="00C115AC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A64B5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6CDAFF7B" w14:textId="10796E1E" w:rsidR="00C115AC" w:rsidRPr="00EA64B5" w:rsidRDefault="00C115AC" w:rsidP="00C115AC">
            <w:pPr>
              <w:spacing w:after="0"/>
              <w:jc w:val="center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1E239EA1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7895AA2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66D204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293C323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18B2DD" w14:textId="39B1EDD5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903F5E2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75BCD7" w14:textId="47FCA4DC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115AC" w:rsidRPr="00F92011" w14:paraId="7C837020" w14:textId="77777777" w:rsidTr="007E0C74">
        <w:trPr>
          <w:trHeight w:val="2526"/>
        </w:trPr>
        <w:tc>
          <w:tcPr>
            <w:tcW w:w="323" w:type="pct"/>
          </w:tcPr>
          <w:p w14:paraId="4225EC21" w14:textId="58384A0E" w:rsidR="00C115AC" w:rsidRPr="00EA64B5" w:rsidRDefault="00C115AC" w:rsidP="00C115AC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(1)</w:t>
            </w:r>
          </w:p>
        </w:tc>
        <w:tc>
          <w:tcPr>
            <w:tcW w:w="927" w:type="pct"/>
          </w:tcPr>
          <w:p w14:paraId="43E08189" w14:textId="672CDB4C" w:rsidR="00C115AC" w:rsidRPr="00EA64B5" w:rsidRDefault="00C115AC" w:rsidP="00C115AC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Reflectorized Thermoplastic Pavement Markings White</w:t>
            </w:r>
          </w:p>
        </w:tc>
        <w:tc>
          <w:tcPr>
            <w:tcW w:w="565" w:type="pct"/>
          </w:tcPr>
          <w:p w14:paraId="16D62C8E" w14:textId="689EA378" w:rsidR="00C115AC" w:rsidRDefault="00A942C9" w:rsidP="00C115AC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86.40</w:t>
            </w:r>
          </w:p>
        </w:tc>
        <w:tc>
          <w:tcPr>
            <w:tcW w:w="517" w:type="pct"/>
          </w:tcPr>
          <w:p w14:paraId="3177F783" w14:textId="192A9A6D" w:rsidR="00C115AC" w:rsidRPr="00EA64B5" w:rsidRDefault="00C115AC" w:rsidP="00C115AC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E41D45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1439E42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A1B1AAD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CDB2A5F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25F31B5" w14:textId="2EF58250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B94FE06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902D3C7" w14:textId="3DE1E02E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115AC" w:rsidRPr="00F92011" w14:paraId="37D4F6EE" w14:textId="77777777" w:rsidTr="004268CD">
        <w:trPr>
          <w:trHeight w:val="2123"/>
        </w:trPr>
        <w:tc>
          <w:tcPr>
            <w:tcW w:w="3791" w:type="pct"/>
            <w:gridSpan w:val="5"/>
          </w:tcPr>
          <w:p w14:paraId="21C6CFF2" w14:textId="77777777" w:rsidR="00C115AC" w:rsidRPr="009F64B4" w:rsidRDefault="00C115AC" w:rsidP="00C115AC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324497C" w14:textId="77777777" w:rsidR="00C115AC" w:rsidRPr="009F64B4" w:rsidRDefault="00C115AC" w:rsidP="00C115AC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223FA55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9475204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02233B5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B265F7A" w14:textId="77777777" w:rsidR="00C115AC" w:rsidRPr="004D14E6" w:rsidRDefault="00C115AC" w:rsidP="00C115A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29920E" w14:textId="77777777" w:rsidR="00C115AC" w:rsidRPr="009F64B4" w:rsidRDefault="00C115AC" w:rsidP="00C115A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1E5E933" w14:textId="77777777" w:rsidR="00220A0B" w:rsidRDefault="00220A0B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24794D6" w14:textId="67991F79" w:rsidR="002472C3" w:rsidRDefault="002472C3" w:rsidP="002472C3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8</w:t>
      </w:r>
      <w:r w:rsidRPr="00F92011">
        <w:t xml:space="preserve"> of </w:t>
      </w:r>
      <w:r>
        <w:t>10</w:t>
      </w:r>
    </w:p>
    <w:p w14:paraId="3C34510E" w14:textId="3E166518" w:rsidR="00220A0B" w:rsidRDefault="00220A0B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C312FD8" w14:textId="77777777" w:rsidR="00220A0B" w:rsidRDefault="00220A0B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bookmarkStart w:id="1" w:name="_GoBack"/>
      <w:bookmarkEnd w:id="1"/>
    </w:p>
    <w:p w14:paraId="4A9C04B4" w14:textId="58FB5188" w:rsidR="00180C69" w:rsidRDefault="00180C69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7AEEE53" w14:textId="4AA66AB3" w:rsidR="00220A0B" w:rsidRPr="00C574BA" w:rsidRDefault="00220A0B" w:rsidP="00220A0B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3CF9CD41" w14:textId="77777777" w:rsidR="00220A0B" w:rsidRPr="003E77BF" w:rsidRDefault="00220A0B" w:rsidP="00220A0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56440E0E" w14:textId="77777777" w:rsidR="00220A0B" w:rsidRDefault="00220A0B" w:rsidP="00220A0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0BDC07F4" w14:textId="77777777" w:rsidR="00220A0B" w:rsidRDefault="00220A0B" w:rsidP="00220A0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329DF74" w14:textId="77777777" w:rsidR="00220A0B" w:rsidRDefault="00220A0B" w:rsidP="00220A0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220A0B" w:rsidRPr="00F92011" w14:paraId="1BA1AE1B" w14:textId="77777777" w:rsidTr="00C14B1E">
        <w:trPr>
          <w:trHeight w:val="942"/>
        </w:trPr>
        <w:tc>
          <w:tcPr>
            <w:tcW w:w="323" w:type="pct"/>
            <w:vAlign w:val="center"/>
          </w:tcPr>
          <w:p w14:paraId="486E2761" w14:textId="77777777" w:rsidR="00220A0B" w:rsidRPr="00F92011" w:rsidRDefault="00220A0B" w:rsidP="00C14B1E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4E97D98" w14:textId="77777777" w:rsidR="00220A0B" w:rsidRPr="00F92011" w:rsidRDefault="00220A0B" w:rsidP="00C14B1E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4C840364" w14:textId="77777777" w:rsidR="00220A0B" w:rsidRPr="00F92011" w:rsidRDefault="00220A0B" w:rsidP="00C14B1E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F82DEA1" w14:textId="77777777" w:rsidR="00220A0B" w:rsidRPr="00F92011" w:rsidRDefault="00220A0B" w:rsidP="00C14B1E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5AA3B561" w14:textId="77777777" w:rsidR="00220A0B" w:rsidRPr="00F92011" w:rsidRDefault="00220A0B" w:rsidP="00C14B1E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57243D9" w14:textId="77777777" w:rsidR="00220A0B" w:rsidRPr="00F92011" w:rsidRDefault="00220A0B" w:rsidP="00C14B1E">
            <w:pPr>
              <w:jc w:val="center"/>
            </w:pPr>
            <w:r w:rsidRPr="00F92011">
              <w:t>Amount (Pesos)</w:t>
            </w:r>
          </w:p>
        </w:tc>
      </w:tr>
      <w:tr w:rsidR="00220A0B" w:rsidRPr="00F92011" w14:paraId="7B6504B3" w14:textId="77777777" w:rsidTr="00C14B1E">
        <w:trPr>
          <w:trHeight w:val="2118"/>
        </w:trPr>
        <w:tc>
          <w:tcPr>
            <w:tcW w:w="323" w:type="pct"/>
          </w:tcPr>
          <w:p w14:paraId="3D1EDA94" w14:textId="77777777" w:rsidR="00220A0B" w:rsidRPr="00EA64B5" w:rsidRDefault="00220A0B" w:rsidP="00C14B1E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(2)</w:t>
            </w:r>
          </w:p>
        </w:tc>
        <w:tc>
          <w:tcPr>
            <w:tcW w:w="927" w:type="pct"/>
          </w:tcPr>
          <w:p w14:paraId="63B43841" w14:textId="77777777" w:rsidR="00220A0B" w:rsidRPr="00EA64B5" w:rsidRDefault="00220A0B" w:rsidP="00C14B1E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Reflectorized Thermoplastic Pavement Markings Yellow</w:t>
            </w:r>
          </w:p>
        </w:tc>
        <w:tc>
          <w:tcPr>
            <w:tcW w:w="565" w:type="pct"/>
          </w:tcPr>
          <w:p w14:paraId="13DF0350" w14:textId="77777777" w:rsidR="00220A0B" w:rsidRDefault="00220A0B" w:rsidP="00C14B1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517" w:type="pct"/>
          </w:tcPr>
          <w:p w14:paraId="6D8EC48A" w14:textId="77777777" w:rsidR="00220A0B" w:rsidRPr="00EA64B5" w:rsidRDefault="00220A0B" w:rsidP="00C14B1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916CFFB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B358EC0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B228EC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D8E961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7E33FD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59D2D3A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DCEC61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20A0B" w:rsidRPr="00F92011" w14:paraId="5B94FBC9" w14:textId="77777777" w:rsidTr="00C14B1E">
        <w:trPr>
          <w:trHeight w:val="2118"/>
        </w:trPr>
        <w:tc>
          <w:tcPr>
            <w:tcW w:w="323" w:type="pct"/>
          </w:tcPr>
          <w:p w14:paraId="6D724175" w14:textId="77777777" w:rsidR="00220A0B" w:rsidRPr="00EA64B5" w:rsidRDefault="00220A0B" w:rsidP="00C14B1E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(9) a3</w:t>
            </w:r>
          </w:p>
        </w:tc>
        <w:tc>
          <w:tcPr>
            <w:tcW w:w="927" w:type="pct"/>
          </w:tcPr>
          <w:p w14:paraId="53461E36" w14:textId="77777777" w:rsidR="00220A0B" w:rsidRPr="00EA64B5" w:rsidRDefault="00220A0B" w:rsidP="00C14B1E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Single Arm Solar LED Roadway Lighting, 10,-Pole 125W – 150W</w:t>
            </w:r>
          </w:p>
        </w:tc>
        <w:tc>
          <w:tcPr>
            <w:tcW w:w="565" w:type="pct"/>
          </w:tcPr>
          <w:p w14:paraId="4401EF6F" w14:textId="53AF5A12" w:rsidR="00220A0B" w:rsidRDefault="00A8267D" w:rsidP="00C14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20A0B">
              <w:rPr>
                <w:sz w:val="22"/>
                <w:szCs w:val="22"/>
              </w:rPr>
              <w:t>.00</w:t>
            </w:r>
          </w:p>
          <w:p w14:paraId="194B4BCB" w14:textId="77777777" w:rsidR="00220A0B" w:rsidRDefault="00220A0B" w:rsidP="00C14B1E">
            <w:pPr>
              <w:jc w:val="center"/>
              <w:rPr>
                <w:sz w:val="22"/>
                <w:szCs w:val="22"/>
              </w:rPr>
            </w:pPr>
          </w:p>
          <w:p w14:paraId="78A775BF" w14:textId="77777777" w:rsidR="00220A0B" w:rsidRDefault="00220A0B" w:rsidP="00C14B1E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B5D19C5" w14:textId="77777777" w:rsidR="00220A0B" w:rsidRPr="00EA64B5" w:rsidRDefault="00220A0B" w:rsidP="00C14B1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4DB27E4C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A3FA62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4C95419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C1C65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CA3C50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47898F0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8FFACB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20A0B" w:rsidRPr="00F92011" w14:paraId="7206A893" w14:textId="77777777" w:rsidTr="00C14B1E">
        <w:trPr>
          <w:trHeight w:val="2123"/>
        </w:trPr>
        <w:tc>
          <w:tcPr>
            <w:tcW w:w="3791" w:type="pct"/>
            <w:gridSpan w:val="5"/>
          </w:tcPr>
          <w:p w14:paraId="7D8C3724" w14:textId="77777777" w:rsidR="00220A0B" w:rsidRPr="009F64B4" w:rsidRDefault="00220A0B" w:rsidP="00C14B1E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72C5A37" w14:textId="77777777" w:rsidR="00220A0B" w:rsidRPr="009F64B4" w:rsidRDefault="00220A0B" w:rsidP="00C14B1E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4B8DA674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378C01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202D05D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1005CFF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5FC7AF9" w14:textId="77777777" w:rsidR="00220A0B" w:rsidRPr="009F64B4" w:rsidRDefault="00220A0B" w:rsidP="00C14B1E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220A0B" w:rsidRPr="00F92011" w14:paraId="64575B7A" w14:textId="77777777" w:rsidTr="00220A0B">
        <w:trPr>
          <w:trHeight w:val="2278"/>
        </w:trPr>
        <w:tc>
          <w:tcPr>
            <w:tcW w:w="3791" w:type="pct"/>
            <w:gridSpan w:val="5"/>
          </w:tcPr>
          <w:p w14:paraId="047E1501" w14:textId="77777777" w:rsidR="00220A0B" w:rsidRPr="009F64B4" w:rsidRDefault="00220A0B" w:rsidP="00C14B1E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73F875BE" w14:textId="77777777" w:rsidR="00220A0B" w:rsidRPr="009F64B4" w:rsidRDefault="00220A0B" w:rsidP="00C14B1E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DC9E493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5529A44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CF50BC1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FD0B7EA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52C6CD1" w14:textId="77777777" w:rsidR="00220A0B" w:rsidRPr="004D14E6" w:rsidRDefault="00220A0B" w:rsidP="00C14B1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C73B851" w14:textId="3E72DEC8" w:rsidR="00B8279D" w:rsidRDefault="00B8279D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24FA41B" w14:textId="130D0635" w:rsidR="000B5B03" w:rsidRDefault="000B5B03" w:rsidP="000B5B03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2472C3">
        <w:t>9</w:t>
      </w:r>
      <w:r w:rsidRPr="00F92011">
        <w:t xml:space="preserve"> of </w:t>
      </w:r>
      <w:r>
        <w:t>10</w:t>
      </w:r>
    </w:p>
    <w:p w14:paraId="57D972F3" w14:textId="178CF151" w:rsidR="00B8279D" w:rsidRDefault="00B8279D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5126E18" w14:textId="7F1654FF" w:rsidR="00220A0B" w:rsidRDefault="00220A0B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6C7C961" w14:textId="77777777" w:rsidR="00220A0B" w:rsidRDefault="00220A0B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B32D20A" w14:textId="6C63BCCC" w:rsidR="00A7077E" w:rsidRPr="00C574BA" w:rsidRDefault="00A7077E" w:rsidP="00A7077E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5C65BA">
        <w:rPr>
          <w:b/>
          <w:iCs/>
          <w:color w:val="000000"/>
          <w:spacing w:val="-2"/>
        </w:rPr>
        <w:t>25ME0124</w:t>
      </w:r>
    </w:p>
    <w:p w14:paraId="57B095E9" w14:textId="77777777" w:rsidR="00A7077E" w:rsidRPr="003E77BF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E4F74">
        <w:rPr>
          <w:b/>
          <w:iCs/>
          <w:color w:val="000000"/>
          <w:spacing w:val="-2"/>
        </w:rPr>
        <w:t>Construction of New Kityan Daku Bridge including Approaches along Jct. Poblacion to Kityan Road to Upper Mainit Road;</w:t>
      </w:r>
    </w:p>
    <w:p w14:paraId="2C73E20A" w14:textId="77777777" w:rsidR="00A7077E" w:rsidRDefault="00A7077E" w:rsidP="00A7077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15182438" w14:textId="5A323915" w:rsidR="006C62A0" w:rsidRDefault="006C62A0" w:rsidP="007D5939">
      <w:pPr>
        <w:contextualSpacing/>
        <w:rPr>
          <w:b/>
        </w:rPr>
      </w:pPr>
    </w:p>
    <w:p w14:paraId="5C761AFF" w14:textId="77777777" w:rsidR="00E122D9" w:rsidRDefault="00E122D9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BE6C734" w14:textId="6284BD23" w:rsidR="005011DB" w:rsidRPr="00F92011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ABC0508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580808">
        <w:rPr>
          <w:b/>
        </w:rPr>
        <w:t>49,000,000.00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47867EAA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1703C0">
        <w:rPr>
          <w:b/>
          <w:u w:val="single"/>
        </w:rPr>
        <w:t>180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75B3E888" w14:textId="45E7D0A2" w:rsidR="002472C3" w:rsidRDefault="002472C3" w:rsidP="002472C3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10</w:t>
      </w:r>
      <w:r w:rsidRPr="00F92011">
        <w:t xml:space="preserve"> of </w:t>
      </w:r>
      <w:r>
        <w:t>10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98C29" w14:textId="77777777" w:rsidR="00045927" w:rsidRDefault="00045927">
      <w:pPr>
        <w:spacing w:before="0" w:after="0" w:line="240" w:lineRule="auto"/>
      </w:pPr>
      <w:r>
        <w:separator/>
      </w:r>
    </w:p>
  </w:endnote>
  <w:endnote w:type="continuationSeparator" w:id="0">
    <w:p w14:paraId="008D81EF" w14:textId="77777777" w:rsidR="00045927" w:rsidRDefault="000459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4268CD" w:rsidRPr="001E6BAB" w:rsidRDefault="004268CD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71AE0" w14:textId="77777777" w:rsidR="00045927" w:rsidRDefault="00045927">
      <w:pPr>
        <w:spacing w:before="0" w:after="0" w:line="240" w:lineRule="auto"/>
      </w:pPr>
      <w:r>
        <w:separator/>
      </w:r>
    </w:p>
  </w:footnote>
  <w:footnote w:type="continuationSeparator" w:id="0">
    <w:p w14:paraId="28755484" w14:textId="77777777" w:rsidR="00045927" w:rsidRDefault="000459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51D"/>
    <w:rsid w:val="00014712"/>
    <w:rsid w:val="00014B9A"/>
    <w:rsid w:val="00015DF3"/>
    <w:rsid w:val="00017A27"/>
    <w:rsid w:val="00017E60"/>
    <w:rsid w:val="00020A8F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27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3244"/>
    <w:rsid w:val="0007512D"/>
    <w:rsid w:val="0007679F"/>
    <w:rsid w:val="00077A6F"/>
    <w:rsid w:val="00081041"/>
    <w:rsid w:val="00081465"/>
    <w:rsid w:val="000814D9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4895"/>
    <w:rsid w:val="000B4A3E"/>
    <w:rsid w:val="000B5819"/>
    <w:rsid w:val="000B5A17"/>
    <w:rsid w:val="000B5B03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DC"/>
    <w:rsid w:val="000D130A"/>
    <w:rsid w:val="000D173F"/>
    <w:rsid w:val="000D37CE"/>
    <w:rsid w:val="000D437D"/>
    <w:rsid w:val="000D661D"/>
    <w:rsid w:val="000D7901"/>
    <w:rsid w:val="000D7AF0"/>
    <w:rsid w:val="000D7F5D"/>
    <w:rsid w:val="000E20B9"/>
    <w:rsid w:val="000E263F"/>
    <w:rsid w:val="000E3595"/>
    <w:rsid w:val="000E3749"/>
    <w:rsid w:val="000E3C81"/>
    <w:rsid w:val="000E3EF0"/>
    <w:rsid w:val="000E4F74"/>
    <w:rsid w:val="000E5EE6"/>
    <w:rsid w:val="000E635F"/>
    <w:rsid w:val="000E7217"/>
    <w:rsid w:val="000E7BCF"/>
    <w:rsid w:val="000F02B3"/>
    <w:rsid w:val="000F1488"/>
    <w:rsid w:val="000F4B80"/>
    <w:rsid w:val="000F4CFB"/>
    <w:rsid w:val="000F4E56"/>
    <w:rsid w:val="000F53BC"/>
    <w:rsid w:val="000F612F"/>
    <w:rsid w:val="000F625F"/>
    <w:rsid w:val="000F7A2E"/>
    <w:rsid w:val="000F7C37"/>
    <w:rsid w:val="00100323"/>
    <w:rsid w:val="00100413"/>
    <w:rsid w:val="0010275B"/>
    <w:rsid w:val="00102E3A"/>
    <w:rsid w:val="001035E4"/>
    <w:rsid w:val="00105051"/>
    <w:rsid w:val="001071E8"/>
    <w:rsid w:val="001073F4"/>
    <w:rsid w:val="001107DE"/>
    <w:rsid w:val="001121D2"/>
    <w:rsid w:val="0011410C"/>
    <w:rsid w:val="001143E0"/>
    <w:rsid w:val="0011443D"/>
    <w:rsid w:val="00114EA3"/>
    <w:rsid w:val="00115368"/>
    <w:rsid w:val="00116D2D"/>
    <w:rsid w:val="00117D52"/>
    <w:rsid w:val="00131382"/>
    <w:rsid w:val="00133B9B"/>
    <w:rsid w:val="001346C0"/>
    <w:rsid w:val="001347C4"/>
    <w:rsid w:val="00135B78"/>
    <w:rsid w:val="00135B93"/>
    <w:rsid w:val="00135CD4"/>
    <w:rsid w:val="00140A37"/>
    <w:rsid w:val="0014243E"/>
    <w:rsid w:val="00143D3F"/>
    <w:rsid w:val="00143F19"/>
    <w:rsid w:val="0014428C"/>
    <w:rsid w:val="0014447D"/>
    <w:rsid w:val="001463B0"/>
    <w:rsid w:val="00147778"/>
    <w:rsid w:val="00150028"/>
    <w:rsid w:val="001519A0"/>
    <w:rsid w:val="0015405E"/>
    <w:rsid w:val="00154D12"/>
    <w:rsid w:val="001572CE"/>
    <w:rsid w:val="001622C3"/>
    <w:rsid w:val="001639DC"/>
    <w:rsid w:val="0016407D"/>
    <w:rsid w:val="00164BC3"/>
    <w:rsid w:val="0016515A"/>
    <w:rsid w:val="00165AE5"/>
    <w:rsid w:val="00165C29"/>
    <w:rsid w:val="001703C0"/>
    <w:rsid w:val="00170C7C"/>
    <w:rsid w:val="00172634"/>
    <w:rsid w:val="001735A8"/>
    <w:rsid w:val="001739C0"/>
    <w:rsid w:val="00174079"/>
    <w:rsid w:val="00180159"/>
    <w:rsid w:val="00180C6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4572"/>
    <w:rsid w:val="00194B21"/>
    <w:rsid w:val="001A1338"/>
    <w:rsid w:val="001A2018"/>
    <w:rsid w:val="001A567D"/>
    <w:rsid w:val="001A576E"/>
    <w:rsid w:val="001A5CDE"/>
    <w:rsid w:val="001A772F"/>
    <w:rsid w:val="001B002E"/>
    <w:rsid w:val="001B2479"/>
    <w:rsid w:val="001B42F1"/>
    <w:rsid w:val="001B5712"/>
    <w:rsid w:val="001B5C7C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6507"/>
    <w:rsid w:val="001C79F0"/>
    <w:rsid w:val="001C7F0C"/>
    <w:rsid w:val="001D00E6"/>
    <w:rsid w:val="001D0111"/>
    <w:rsid w:val="001D0F6A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3"/>
    <w:rsid w:val="0021537E"/>
    <w:rsid w:val="00220A0B"/>
    <w:rsid w:val="0022204B"/>
    <w:rsid w:val="00222D1F"/>
    <w:rsid w:val="00223892"/>
    <w:rsid w:val="00224A76"/>
    <w:rsid w:val="0022551B"/>
    <w:rsid w:val="00225B9D"/>
    <w:rsid w:val="00225D46"/>
    <w:rsid w:val="00226BA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B5F"/>
    <w:rsid w:val="00241230"/>
    <w:rsid w:val="00241A4E"/>
    <w:rsid w:val="00242EA2"/>
    <w:rsid w:val="00244BAD"/>
    <w:rsid w:val="00245E91"/>
    <w:rsid w:val="00245F48"/>
    <w:rsid w:val="0024616B"/>
    <w:rsid w:val="002472C3"/>
    <w:rsid w:val="0025204D"/>
    <w:rsid w:val="00252A07"/>
    <w:rsid w:val="00253086"/>
    <w:rsid w:val="0025332D"/>
    <w:rsid w:val="00253EAF"/>
    <w:rsid w:val="00254276"/>
    <w:rsid w:val="0025438C"/>
    <w:rsid w:val="002554E8"/>
    <w:rsid w:val="002564A6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014"/>
    <w:rsid w:val="00290DE4"/>
    <w:rsid w:val="002911D1"/>
    <w:rsid w:val="00291F28"/>
    <w:rsid w:val="002934A4"/>
    <w:rsid w:val="00293AA6"/>
    <w:rsid w:val="0029451A"/>
    <w:rsid w:val="00296355"/>
    <w:rsid w:val="002A04AE"/>
    <w:rsid w:val="002A1324"/>
    <w:rsid w:val="002A191F"/>
    <w:rsid w:val="002A2050"/>
    <w:rsid w:val="002A21F6"/>
    <w:rsid w:val="002A25D5"/>
    <w:rsid w:val="002A2E4B"/>
    <w:rsid w:val="002A3C88"/>
    <w:rsid w:val="002A3DAB"/>
    <w:rsid w:val="002A4859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520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14B3"/>
    <w:rsid w:val="002F2056"/>
    <w:rsid w:val="002F2AB7"/>
    <w:rsid w:val="002F4BDF"/>
    <w:rsid w:val="002F53D9"/>
    <w:rsid w:val="002F7CE3"/>
    <w:rsid w:val="002F7F30"/>
    <w:rsid w:val="00300C24"/>
    <w:rsid w:val="003017B8"/>
    <w:rsid w:val="00301D66"/>
    <w:rsid w:val="00303055"/>
    <w:rsid w:val="00305FCA"/>
    <w:rsid w:val="003070BA"/>
    <w:rsid w:val="003109F2"/>
    <w:rsid w:val="00315379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E7F"/>
    <w:rsid w:val="00334128"/>
    <w:rsid w:val="00334161"/>
    <w:rsid w:val="00335351"/>
    <w:rsid w:val="00335DF8"/>
    <w:rsid w:val="00337524"/>
    <w:rsid w:val="00340CD0"/>
    <w:rsid w:val="00342026"/>
    <w:rsid w:val="00342C7C"/>
    <w:rsid w:val="003444B1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5D18"/>
    <w:rsid w:val="0038225B"/>
    <w:rsid w:val="00382FFD"/>
    <w:rsid w:val="0038490E"/>
    <w:rsid w:val="003877C4"/>
    <w:rsid w:val="003905FD"/>
    <w:rsid w:val="003916B9"/>
    <w:rsid w:val="00391CDD"/>
    <w:rsid w:val="00392BFF"/>
    <w:rsid w:val="003943A9"/>
    <w:rsid w:val="00394412"/>
    <w:rsid w:val="00395DE4"/>
    <w:rsid w:val="0039636C"/>
    <w:rsid w:val="00396732"/>
    <w:rsid w:val="00397A90"/>
    <w:rsid w:val="00397D1C"/>
    <w:rsid w:val="00397F60"/>
    <w:rsid w:val="003A001B"/>
    <w:rsid w:val="003A0E58"/>
    <w:rsid w:val="003A1518"/>
    <w:rsid w:val="003A64EB"/>
    <w:rsid w:val="003B031C"/>
    <w:rsid w:val="003B2B1C"/>
    <w:rsid w:val="003B303F"/>
    <w:rsid w:val="003B60E5"/>
    <w:rsid w:val="003B660E"/>
    <w:rsid w:val="003C0D23"/>
    <w:rsid w:val="003C0EF9"/>
    <w:rsid w:val="003C27CD"/>
    <w:rsid w:val="003C296E"/>
    <w:rsid w:val="003C29FE"/>
    <w:rsid w:val="003C3791"/>
    <w:rsid w:val="003C3DD3"/>
    <w:rsid w:val="003C4B4A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C2D"/>
    <w:rsid w:val="003F7A18"/>
    <w:rsid w:val="00402109"/>
    <w:rsid w:val="00405854"/>
    <w:rsid w:val="00405DB7"/>
    <w:rsid w:val="00406F06"/>
    <w:rsid w:val="004103FD"/>
    <w:rsid w:val="00410A84"/>
    <w:rsid w:val="00410D09"/>
    <w:rsid w:val="004122DF"/>
    <w:rsid w:val="00412438"/>
    <w:rsid w:val="00414DBE"/>
    <w:rsid w:val="00415CF8"/>
    <w:rsid w:val="00415D9C"/>
    <w:rsid w:val="00417141"/>
    <w:rsid w:val="00420F70"/>
    <w:rsid w:val="00420FFE"/>
    <w:rsid w:val="004236F1"/>
    <w:rsid w:val="0042379A"/>
    <w:rsid w:val="004243B7"/>
    <w:rsid w:val="004268CD"/>
    <w:rsid w:val="00426A40"/>
    <w:rsid w:val="00426BCE"/>
    <w:rsid w:val="0043356A"/>
    <w:rsid w:val="004348B8"/>
    <w:rsid w:val="004357EF"/>
    <w:rsid w:val="004358DB"/>
    <w:rsid w:val="00436282"/>
    <w:rsid w:val="00436D36"/>
    <w:rsid w:val="00437030"/>
    <w:rsid w:val="00440D22"/>
    <w:rsid w:val="00440E68"/>
    <w:rsid w:val="00442F0C"/>
    <w:rsid w:val="0044339E"/>
    <w:rsid w:val="004442EE"/>
    <w:rsid w:val="004449F3"/>
    <w:rsid w:val="00446458"/>
    <w:rsid w:val="00450465"/>
    <w:rsid w:val="00450B5D"/>
    <w:rsid w:val="00451221"/>
    <w:rsid w:val="00454FD7"/>
    <w:rsid w:val="00462554"/>
    <w:rsid w:val="00462B85"/>
    <w:rsid w:val="00464A52"/>
    <w:rsid w:val="00466160"/>
    <w:rsid w:val="004666CC"/>
    <w:rsid w:val="00467E09"/>
    <w:rsid w:val="0047175F"/>
    <w:rsid w:val="00471B3E"/>
    <w:rsid w:val="00472B33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392"/>
    <w:rsid w:val="00482747"/>
    <w:rsid w:val="0048296C"/>
    <w:rsid w:val="00484898"/>
    <w:rsid w:val="004855DE"/>
    <w:rsid w:val="0049075D"/>
    <w:rsid w:val="00490B92"/>
    <w:rsid w:val="00490E16"/>
    <w:rsid w:val="00492AAE"/>
    <w:rsid w:val="004934B0"/>
    <w:rsid w:val="00493C43"/>
    <w:rsid w:val="00494268"/>
    <w:rsid w:val="004958CE"/>
    <w:rsid w:val="0049597F"/>
    <w:rsid w:val="00497DCC"/>
    <w:rsid w:val="004A2007"/>
    <w:rsid w:val="004A2F29"/>
    <w:rsid w:val="004A33F4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C12CC"/>
    <w:rsid w:val="004C1B29"/>
    <w:rsid w:val="004C2979"/>
    <w:rsid w:val="004C3388"/>
    <w:rsid w:val="004C62BC"/>
    <w:rsid w:val="004C6369"/>
    <w:rsid w:val="004C6635"/>
    <w:rsid w:val="004C6E95"/>
    <w:rsid w:val="004C717F"/>
    <w:rsid w:val="004D03A3"/>
    <w:rsid w:val="004D243F"/>
    <w:rsid w:val="004D5953"/>
    <w:rsid w:val="004D674A"/>
    <w:rsid w:val="004D6BC9"/>
    <w:rsid w:val="004D79F7"/>
    <w:rsid w:val="004D7D21"/>
    <w:rsid w:val="004E00C7"/>
    <w:rsid w:val="004E0A1B"/>
    <w:rsid w:val="004E19A2"/>
    <w:rsid w:val="004E2286"/>
    <w:rsid w:val="004E515C"/>
    <w:rsid w:val="004E55AA"/>
    <w:rsid w:val="004E643D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1B76"/>
    <w:rsid w:val="00503051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F6A"/>
    <w:rsid w:val="00553A54"/>
    <w:rsid w:val="00555821"/>
    <w:rsid w:val="00556CA1"/>
    <w:rsid w:val="00557876"/>
    <w:rsid w:val="00560A7F"/>
    <w:rsid w:val="00562882"/>
    <w:rsid w:val="00562C85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80808"/>
    <w:rsid w:val="00581821"/>
    <w:rsid w:val="005832B5"/>
    <w:rsid w:val="00583325"/>
    <w:rsid w:val="00584A97"/>
    <w:rsid w:val="00584F16"/>
    <w:rsid w:val="00585225"/>
    <w:rsid w:val="00590E9A"/>
    <w:rsid w:val="0059271F"/>
    <w:rsid w:val="00592ABF"/>
    <w:rsid w:val="00593110"/>
    <w:rsid w:val="005931AC"/>
    <w:rsid w:val="00593206"/>
    <w:rsid w:val="00594631"/>
    <w:rsid w:val="005957E8"/>
    <w:rsid w:val="0059623F"/>
    <w:rsid w:val="00596923"/>
    <w:rsid w:val="005979BF"/>
    <w:rsid w:val="00597A6A"/>
    <w:rsid w:val="005A0348"/>
    <w:rsid w:val="005A0525"/>
    <w:rsid w:val="005A14CB"/>
    <w:rsid w:val="005A201B"/>
    <w:rsid w:val="005A2976"/>
    <w:rsid w:val="005A4CE7"/>
    <w:rsid w:val="005A5363"/>
    <w:rsid w:val="005A6B3C"/>
    <w:rsid w:val="005A7C2A"/>
    <w:rsid w:val="005B0112"/>
    <w:rsid w:val="005B09F3"/>
    <w:rsid w:val="005B0EE6"/>
    <w:rsid w:val="005B14FB"/>
    <w:rsid w:val="005B1921"/>
    <w:rsid w:val="005B3092"/>
    <w:rsid w:val="005B4923"/>
    <w:rsid w:val="005B49CA"/>
    <w:rsid w:val="005B5F10"/>
    <w:rsid w:val="005B5F8C"/>
    <w:rsid w:val="005B6890"/>
    <w:rsid w:val="005B732B"/>
    <w:rsid w:val="005B7518"/>
    <w:rsid w:val="005C0789"/>
    <w:rsid w:val="005C0C72"/>
    <w:rsid w:val="005C0EB9"/>
    <w:rsid w:val="005C1EF1"/>
    <w:rsid w:val="005C2938"/>
    <w:rsid w:val="005C65BA"/>
    <w:rsid w:val="005D3714"/>
    <w:rsid w:val="005D4371"/>
    <w:rsid w:val="005D67A5"/>
    <w:rsid w:val="005D7561"/>
    <w:rsid w:val="005D796C"/>
    <w:rsid w:val="005E0D85"/>
    <w:rsid w:val="005E21A0"/>
    <w:rsid w:val="005E29AF"/>
    <w:rsid w:val="005E5E51"/>
    <w:rsid w:val="005E6B90"/>
    <w:rsid w:val="005E7D53"/>
    <w:rsid w:val="005F0544"/>
    <w:rsid w:val="005F28A4"/>
    <w:rsid w:val="005F2CB0"/>
    <w:rsid w:val="005F6E4B"/>
    <w:rsid w:val="005F729E"/>
    <w:rsid w:val="005F72BC"/>
    <w:rsid w:val="006005F5"/>
    <w:rsid w:val="00601619"/>
    <w:rsid w:val="006018E1"/>
    <w:rsid w:val="006021F2"/>
    <w:rsid w:val="006066C4"/>
    <w:rsid w:val="0061283A"/>
    <w:rsid w:val="00612CBB"/>
    <w:rsid w:val="00613399"/>
    <w:rsid w:val="006148A0"/>
    <w:rsid w:val="00616C24"/>
    <w:rsid w:val="00616E3F"/>
    <w:rsid w:val="00616F5E"/>
    <w:rsid w:val="0061778A"/>
    <w:rsid w:val="00620196"/>
    <w:rsid w:val="0062029A"/>
    <w:rsid w:val="00621733"/>
    <w:rsid w:val="00622970"/>
    <w:rsid w:val="0062429E"/>
    <w:rsid w:val="006252B1"/>
    <w:rsid w:val="006252CC"/>
    <w:rsid w:val="0062530B"/>
    <w:rsid w:val="00625CD8"/>
    <w:rsid w:val="00626980"/>
    <w:rsid w:val="00626A1A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0020"/>
    <w:rsid w:val="006714B8"/>
    <w:rsid w:val="00671B54"/>
    <w:rsid w:val="0067699F"/>
    <w:rsid w:val="006777B7"/>
    <w:rsid w:val="00680CF5"/>
    <w:rsid w:val="00681E76"/>
    <w:rsid w:val="00683B27"/>
    <w:rsid w:val="0068472E"/>
    <w:rsid w:val="006847F6"/>
    <w:rsid w:val="00684EC3"/>
    <w:rsid w:val="00685355"/>
    <w:rsid w:val="00685393"/>
    <w:rsid w:val="006858EE"/>
    <w:rsid w:val="00686639"/>
    <w:rsid w:val="0068768B"/>
    <w:rsid w:val="00687B96"/>
    <w:rsid w:val="00690A8A"/>
    <w:rsid w:val="00692554"/>
    <w:rsid w:val="00692987"/>
    <w:rsid w:val="00693E0B"/>
    <w:rsid w:val="006958C5"/>
    <w:rsid w:val="00695E12"/>
    <w:rsid w:val="006A0B80"/>
    <w:rsid w:val="006A12F7"/>
    <w:rsid w:val="006A343D"/>
    <w:rsid w:val="006A4102"/>
    <w:rsid w:val="006A4927"/>
    <w:rsid w:val="006A49A4"/>
    <w:rsid w:val="006A5393"/>
    <w:rsid w:val="006A587A"/>
    <w:rsid w:val="006A67E9"/>
    <w:rsid w:val="006A68C4"/>
    <w:rsid w:val="006A6C67"/>
    <w:rsid w:val="006A7BF1"/>
    <w:rsid w:val="006B21F2"/>
    <w:rsid w:val="006B25F0"/>
    <w:rsid w:val="006B3452"/>
    <w:rsid w:val="006B390A"/>
    <w:rsid w:val="006B4009"/>
    <w:rsid w:val="006B4CB7"/>
    <w:rsid w:val="006B53FD"/>
    <w:rsid w:val="006B62BD"/>
    <w:rsid w:val="006B659C"/>
    <w:rsid w:val="006C1C79"/>
    <w:rsid w:val="006C2394"/>
    <w:rsid w:val="006C25BB"/>
    <w:rsid w:val="006C2B54"/>
    <w:rsid w:val="006C5EED"/>
    <w:rsid w:val="006C62A0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113A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4E66"/>
    <w:rsid w:val="00715D56"/>
    <w:rsid w:val="007161B0"/>
    <w:rsid w:val="00716A98"/>
    <w:rsid w:val="00716F00"/>
    <w:rsid w:val="00717350"/>
    <w:rsid w:val="007207C2"/>
    <w:rsid w:val="0072088A"/>
    <w:rsid w:val="0072293A"/>
    <w:rsid w:val="00724881"/>
    <w:rsid w:val="007261C9"/>
    <w:rsid w:val="007277C8"/>
    <w:rsid w:val="00727A79"/>
    <w:rsid w:val="00727B77"/>
    <w:rsid w:val="00730A31"/>
    <w:rsid w:val="00731574"/>
    <w:rsid w:val="00731BCC"/>
    <w:rsid w:val="007410E2"/>
    <w:rsid w:val="007440EA"/>
    <w:rsid w:val="007446D5"/>
    <w:rsid w:val="007447E2"/>
    <w:rsid w:val="0074689E"/>
    <w:rsid w:val="00746B73"/>
    <w:rsid w:val="00747580"/>
    <w:rsid w:val="00752405"/>
    <w:rsid w:val="00753F3F"/>
    <w:rsid w:val="00755E16"/>
    <w:rsid w:val="007564DB"/>
    <w:rsid w:val="00757BA3"/>
    <w:rsid w:val="00757F87"/>
    <w:rsid w:val="007607E4"/>
    <w:rsid w:val="00760FEC"/>
    <w:rsid w:val="00761A4D"/>
    <w:rsid w:val="007621B9"/>
    <w:rsid w:val="00762919"/>
    <w:rsid w:val="00762C64"/>
    <w:rsid w:val="00762E96"/>
    <w:rsid w:val="00763115"/>
    <w:rsid w:val="0076451E"/>
    <w:rsid w:val="00766652"/>
    <w:rsid w:val="007701A1"/>
    <w:rsid w:val="0077128B"/>
    <w:rsid w:val="00772F56"/>
    <w:rsid w:val="007748D5"/>
    <w:rsid w:val="00777621"/>
    <w:rsid w:val="0078132D"/>
    <w:rsid w:val="00781A5F"/>
    <w:rsid w:val="00782AE9"/>
    <w:rsid w:val="00784A52"/>
    <w:rsid w:val="007852DB"/>
    <w:rsid w:val="00785546"/>
    <w:rsid w:val="00785AF9"/>
    <w:rsid w:val="007863BE"/>
    <w:rsid w:val="00786473"/>
    <w:rsid w:val="00787BBA"/>
    <w:rsid w:val="00787BD0"/>
    <w:rsid w:val="00790AB3"/>
    <w:rsid w:val="00795B4B"/>
    <w:rsid w:val="007A0E20"/>
    <w:rsid w:val="007A2AB7"/>
    <w:rsid w:val="007A31DD"/>
    <w:rsid w:val="007A3508"/>
    <w:rsid w:val="007A35E7"/>
    <w:rsid w:val="007A510A"/>
    <w:rsid w:val="007A548F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56EF"/>
    <w:rsid w:val="007C7B87"/>
    <w:rsid w:val="007D0C69"/>
    <w:rsid w:val="007D1ACD"/>
    <w:rsid w:val="007D237D"/>
    <w:rsid w:val="007D2A1C"/>
    <w:rsid w:val="007D321F"/>
    <w:rsid w:val="007D33BC"/>
    <w:rsid w:val="007D3D44"/>
    <w:rsid w:val="007D412F"/>
    <w:rsid w:val="007D443B"/>
    <w:rsid w:val="007D5939"/>
    <w:rsid w:val="007E0C74"/>
    <w:rsid w:val="007E25EF"/>
    <w:rsid w:val="007E327A"/>
    <w:rsid w:val="007E56E9"/>
    <w:rsid w:val="007E766A"/>
    <w:rsid w:val="007E771C"/>
    <w:rsid w:val="007F002F"/>
    <w:rsid w:val="007F0318"/>
    <w:rsid w:val="007F13C6"/>
    <w:rsid w:val="007F5E77"/>
    <w:rsid w:val="0080218C"/>
    <w:rsid w:val="00802E26"/>
    <w:rsid w:val="00803E70"/>
    <w:rsid w:val="0080467C"/>
    <w:rsid w:val="008059E8"/>
    <w:rsid w:val="00805F9E"/>
    <w:rsid w:val="00806119"/>
    <w:rsid w:val="0081317E"/>
    <w:rsid w:val="008148F2"/>
    <w:rsid w:val="008162D9"/>
    <w:rsid w:val="00816940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146"/>
    <w:rsid w:val="008435A9"/>
    <w:rsid w:val="00843D53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CC7"/>
    <w:rsid w:val="008570CD"/>
    <w:rsid w:val="00862FA0"/>
    <w:rsid w:val="00864AB6"/>
    <w:rsid w:val="0087250E"/>
    <w:rsid w:val="00873BE1"/>
    <w:rsid w:val="008741AD"/>
    <w:rsid w:val="0087622B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52EA"/>
    <w:rsid w:val="008952EE"/>
    <w:rsid w:val="00895695"/>
    <w:rsid w:val="00895BAE"/>
    <w:rsid w:val="00895ECB"/>
    <w:rsid w:val="008973C2"/>
    <w:rsid w:val="008975A6"/>
    <w:rsid w:val="00897BB6"/>
    <w:rsid w:val="00897E61"/>
    <w:rsid w:val="008A1D6A"/>
    <w:rsid w:val="008A4817"/>
    <w:rsid w:val="008A4886"/>
    <w:rsid w:val="008A601E"/>
    <w:rsid w:val="008A6055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198"/>
    <w:rsid w:val="008C576C"/>
    <w:rsid w:val="008D0988"/>
    <w:rsid w:val="008D0C47"/>
    <w:rsid w:val="008D1D47"/>
    <w:rsid w:val="008D363A"/>
    <w:rsid w:val="008D3958"/>
    <w:rsid w:val="008D48B2"/>
    <w:rsid w:val="008E29F6"/>
    <w:rsid w:val="008F0CFB"/>
    <w:rsid w:val="008F16D2"/>
    <w:rsid w:val="008F2056"/>
    <w:rsid w:val="008F441B"/>
    <w:rsid w:val="008F49FC"/>
    <w:rsid w:val="008F5859"/>
    <w:rsid w:val="008F5E36"/>
    <w:rsid w:val="008F729C"/>
    <w:rsid w:val="008F7462"/>
    <w:rsid w:val="008F747C"/>
    <w:rsid w:val="008F7602"/>
    <w:rsid w:val="00900030"/>
    <w:rsid w:val="009001CD"/>
    <w:rsid w:val="00900A6B"/>
    <w:rsid w:val="0090122D"/>
    <w:rsid w:val="00901591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64E4"/>
    <w:rsid w:val="00937562"/>
    <w:rsid w:val="00940AE5"/>
    <w:rsid w:val="00941A65"/>
    <w:rsid w:val="009425C0"/>
    <w:rsid w:val="009429EA"/>
    <w:rsid w:val="0094305A"/>
    <w:rsid w:val="009446C1"/>
    <w:rsid w:val="00945D91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02CA"/>
    <w:rsid w:val="00971925"/>
    <w:rsid w:val="00972513"/>
    <w:rsid w:val="009758E9"/>
    <w:rsid w:val="00977A39"/>
    <w:rsid w:val="00980EAF"/>
    <w:rsid w:val="00982935"/>
    <w:rsid w:val="00982F42"/>
    <w:rsid w:val="00984645"/>
    <w:rsid w:val="009859BD"/>
    <w:rsid w:val="00986B82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38B9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622"/>
    <w:rsid w:val="009D2A47"/>
    <w:rsid w:val="009D467D"/>
    <w:rsid w:val="009D7EEE"/>
    <w:rsid w:val="009E4053"/>
    <w:rsid w:val="009E44A2"/>
    <w:rsid w:val="009E545F"/>
    <w:rsid w:val="009E555C"/>
    <w:rsid w:val="009E6B76"/>
    <w:rsid w:val="009E6D6C"/>
    <w:rsid w:val="009E741E"/>
    <w:rsid w:val="009E7DA7"/>
    <w:rsid w:val="009F2127"/>
    <w:rsid w:val="009F2ECB"/>
    <w:rsid w:val="009F438E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C61"/>
    <w:rsid w:val="00A22C9B"/>
    <w:rsid w:val="00A23429"/>
    <w:rsid w:val="00A27072"/>
    <w:rsid w:val="00A27532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422A7"/>
    <w:rsid w:val="00A42802"/>
    <w:rsid w:val="00A43EC7"/>
    <w:rsid w:val="00A46852"/>
    <w:rsid w:val="00A47034"/>
    <w:rsid w:val="00A47AE1"/>
    <w:rsid w:val="00A510AA"/>
    <w:rsid w:val="00A521B6"/>
    <w:rsid w:val="00A56D09"/>
    <w:rsid w:val="00A60846"/>
    <w:rsid w:val="00A609E2"/>
    <w:rsid w:val="00A63076"/>
    <w:rsid w:val="00A6397E"/>
    <w:rsid w:val="00A63D41"/>
    <w:rsid w:val="00A668D9"/>
    <w:rsid w:val="00A671E3"/>
    <w:rsid w:val="00A67FDC"/>
    <w:rsid w:val="00A701F8"/>
    <w:rsid w:val="00A7077E"/>
    <w:rsid w:val="00A708FF"/>
    <w:rsid w:val="00A70E4E"/>
    <w:rsid w:val="00A711C0"/>
    <w:rsid w:val="00A75765"/>
    <w:rsid w:val="00A81567"/>
    <w:rsid w:val="00A821EC"/>
    <w:rsid w:val="00A8267D"/>
    <w:rsid w:val="00A82959"/>
    <w:rsid w:val="00A83FCB"/>
    <w:rsid w:val="00A84FF5"/>
    <w:rsid w:val="00A930C2"/>
    <w:rsid w:val="00A941A9"/>
    <w:rsid w:val="00A942C9"/>
    <w:rsid w:val="00A974AB"/>
    <w:rsid w:val="00AA1A42"/>
    <w:rsid w:val="00AA2DFE"/>
    <w:rsid w:val="00AA2EBD"/>
    <w:rsid w:val="00AA4865"/>
    <w:rsid w:val="00AA6155"/>
    <w:rsid w:val="00AA658A"/>
    <w:rsid w:val="00AB0674"/>
    <w:rsid w:val="00AB087C"/>
    <w:rsid w:val="00AB283E"/>
    <w:rsid w:val="00AB2971"/>
    <w:rsid w:val="00AB30C9"/>
    <w:rsid w:val="00AB405E"/>
    <w:rsid w:val="00AB4DD6"/>
    <w:rsid w:val="00AB5BE2"/>
    <w:rsid w:val="00AB6D4E"/>
    <w:rsid w:val="00AC1116"/>
    <w:rsid w:val="00AC1ABE"/>
    <w:rsid w:val="00AC2C52"/>
    <w:rsid w:val="00AC58F7"/>
    <w:rsid w:val="00AC5B89"/>
    <w:rsid w:val="00AC77C1"/>
    <w:rsid w:val="00AD04AA"/>
    <w:rsid w:val="00AD0A17"/>
    <w:rsid w:val="00AD23C9"/>
    <w:rsid w:val="00AD2571"/>
    <w:rsid w:val="00AD3FE1"/>
    <w:rsid w:val="00AD499D"/>
    <w:rsid w:val="00AD5182"/>
    <w:rsid w:val="00AD54F3"/>
    <w:rsid w:val="00AD699F"/>
    <w:rsid w:val="00AE0423"/>
    <w:rsid w:val="00AE4878"/>
    <w:rsid w:val="00AE5A2D"/>
    <w:rsid w:val="00AE6BE6"/>
    <w:rsid w:val="00AE700B"/>
    <w:rsid w:val="00AF102A"/>
    <w:rsid w:val="00AF1DCB"/>
    <w:rsid w:val="00AF368F"/>
    <w:rsid w:val="00AF3D62"/>
    <w:rsid w:val="00AF4DF3"/>
    <w:rsid w:val="00AF6046"/>
    <w:rsid w:val="00AF65CA"/>
    <w:rsid w:val="00AF77AC"/>
    <w:rsid w:val="00B0316B"/>
    <w:rsid w:val="00B03181"/>
    <w:rsid w:val="00B04F92"/>
    <w:rsid w:val="00B0638D"/>
    <w:rsid w:val="00B06EBF"/>
    <w:rsid w:val="00B071A6"/>
    <w:rsid w:val="00B07CF3"/>
    <w:rsid w:val="00B108E5"/>
    <w:rsid w:val="00B119E7"/>
    <w:rsid w:val="00B12DC8"/>
    <w:rsid w:val="00B130C9"/>
    <w:rsid w:val="00B13D8F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23E5"/>
    <w:rsid w:val="00B35DB8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7BA2"/>
    <w:rsid w:val="00B72908"/>
    <w:rsid w:val="00B72B70"/>
    <w:rsid w:val="00B7319C"/>
    <w:rsid w:val="00B7379B"/>
    <w:rsid w:val="00B73C81"/>
    <w:rsid w:val="00B764AE"/>
    <w:rsid w:val="00B76AAF"/>
    <w:rsid w:val="00B77BD9"/>
    <w:rsid w:val="00B77F90"/>
    <w:rsid w:val="00B80700"/>
    <w:rsid w:val="00B811D2"/>
    <w:rsid w:val="00B8195A"/>
    <w:rsid w:val="00B81E59"/>
    <w:rsid w:val="00B8279D"/>
    <w:rsid w:val="00B86A09"/>
    <w:rsid w:val="00B872B6"/>
    <w:rsid w:val="00B87AA2"/>
    <w:rsid w:val="00B87CAD"/>
    <w:rsid w:val="00B87EFA"/>
    <w:rsid w:val="00B91773"/>
    <w:rsid w:val="00B91F2D"/>
    <w:rsid w:val="00B923E9"/>
    <w:rsid w:val="00B9245C"/>
    <w:rsid w:val="00B92868"/>
    <w:rsid w:val="00B978E6"/>
    <w:rsid w:val="00BA3B16"/>
    <w:rsid w:val="00BA498D"/>
    <w:rsid w:val="00BA5552"/>
    <w:rsid w:val="00BA6D9F"/>
    <w:rsid w:val="00BA6DB8"/>
    <w:rsid w:val="00BB1287"/>
    <w:rsid w:val="00BB3259"/>
    <w:rsid w:val="00BB377C"/>
    <w:rsid w:val="00BB37A5"/>
    <w:rsid w:val="00BB383A"/>
    <w:rsid w:val="00BB3863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37C8"/>
    <w:rsid w:val="00BD433B"/>
    <w:rsid w:val="00BD51EB"/>
    <w:rsid w:val="00BD5733"/>
    <w:rsid w:val="00BD5959"/>
    <w:rsid w:val="00BD60D6"/>
    <w:rsid w:val="00BE0DE2"/>
    <w:rsid w:val="00BE307F"/>
    <w:rsid w:val="00BE309B"/>
    <w:rsid w:val="00BE32C6"/>
    <w:rsid w:val="00BE36C9"/>
    <w:rsid w:val="00BE3BCA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15A"/>
    <w:rsid w:val="00C1029E"/>
    <w:rsid w:val="00C1132D"/>
    <w:rsid w:val="00C1151B"/>
    <w:rsid w:val="00C115AC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4F"/>
    <w:rsid w:val="00C3377F"/>
    <w:rsid w:val="00C337B4"/>
    <w:rsid w:val="00C3625D"/>
    <w:rsid w:val="00C368C7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275"/>
    <w:rsid w:val="00C5641D"/>
    <w:rsid w:val="00C564F3"/>
    <w:rsid w:val="00C56972"/>
    <w:rsid w:val="00C574BA"/>
    <w:rsid w:val="00C600C1"/>
    <w:rsid w:val="00C6053F"/>
    <w:rsid w:val="00C60E69"/>
    <w:rsid w:val="00C63958"/>
    <w:rsid w:val="00C63D97"/>
    <w:rsid w:val="00C65203"/>
    <w:rsid w:val="00C66ABA"/>
    <w:rsid w:val="00C66B6A"/>
    <w:rsid w:val="00C7102C"/>
    <w:rsid w:val="00C747FF"/>
    <w:rsid w:val="00C7509B"/>
    <w:rsid w:val="00C75D4B"/>
    <w:rsid w:val="00C83849"/>
    <w:rsid w:val="00C83CB3"/>
    <w:rsid w:val="00C85593"/>
    <w:rsid w:val="00C87228"/>
    <w:rsid w:val="00C902DD"/>
    <w:rsid w:val="00C942A6"/>
    <w:rsid w:val="00C946A2"/>
    <w:rsid w:val="00C9553A"/>
    <w:rsid w:val="00C95591"/>
    <w:rsid w:val="00C9736B"/>
    <w:rsid w:val="00C9763C"/>
    <w:rsid w:val="00CA067F"/>
    <w:rsid w:val="00CA2A66"/>
    <w:rsid w:val="00CA4C13"/>
    <w:rsid w:val="00CB0FCF"/>
    <w:rsid w:val="00CB10EA"/>
    <w:rsid w:val="00CB4E39"/>
    <w:rsid w:val="00CB5B5D"/>
    <w:rsid w:val="00CB5C2F"/>
    <w:rsid w:val="00CB5EE7"/>
    <w:rsid w:val="00CB6693"/>
    <w:rsid w:val="00CC1B9C"/>
    <w:rsid w:val="00CC1F0B"/>
    <w:rsid w:val="00CC2249"/>
    <w:rsid w:val="00CC32FB"/>
    <w:rsid w:val="00CC42E7"/>
    <w:rsid w:val="00CC77F8"/>
    <w:rsid w:val="00CD1D4C"/>
    <w:rsid w:val="00CD1E53"/>
    <w:rsid w:val="00CD34A2"/>
    <w:rsid w:val="00CD3CFC"/>
    <w:rsid w:val="00CD6D50"/>
    <w:rsid w:val="00CD7D65"/>
    <w:rsid w:val="00CE05C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175F"/>
    <w:rsid w:val="00D031AA"/>
    <w:rsid w:val="00D03BBB"/>
    <w:rsid w:val="00D03D74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37D26"/>
    <w:rsid w:val="00D40F9E"/>
    <w:rsid w:val="00D42DE7"/>
    <w:rsid w:val="00D42E9E"/>
    <w:rsid w:val="00D44B94"/>
    <w:rsid w:val="00D44E65"/>
    <w:rsid w:val="00D45BDE"/>
    <w:rsid w:val="00D472D3"/>
    <w:rsid w:val="00D512C0"/>
    <w:rsid w:val="00D51FD1"/>
    <w:rsid w:val="00D5361D"/>
    <w:rsid w:val="00D5416C"/>
    <w:rsid w:val="00D549AF"/>
    <w:rsid w:val="00D54B88"/>
    <w:rsid w:val="00D605B2"/>
    <w:rsid w:val="00D60CCE"/>
    <w:rsid w:val="00D6121B"/>
    <w:rsid w:val="00D624E4"/>
    <w:rsid w:val="00D642C1"/>
    <w:rsid w:val="00D66790"/>
    <w:rsid w:val="00D70469"/>
    <w:rsid w:val="00D712F0"/>
    <w:rsid w:val="00D72FD6"/>
    <w:rsid w:val="00D7309A"/>
    <w:rsid w:val="00D73D9B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35F"/>
    <w:rsid w:val="00D92A03"/>
    <w:rsid w:val="00D92C74"/>
    <w:rsid w:val="00D931A2"/>
    <w:rsid w:val="00D94B55"/>
    <w:rsid w:val="00D95BAE"/>
    <w:rsid w:val="00D970BF"/>
    <w:rsid w:val="00D9712B"/>
    <w:rsid w:val="00D97CAA"/>
    <w:rsid w:val="00DA2D93"/>
    <w:rsid w:val="00DA3F2E"/>
    <w:rsid w:val="00DA6E67"/>
    <w:rsid w:val="00DA7412"/>
    <w:rsid w:val="00DB02F8"/>
    <w:rsid w:val="00DB1D74"/>
    <w:rsid w:val="00DB5497"/>
    <w:rsid w:val="00DB6B12"/>
    <w:rsid w:val="00DB6FC0"/>
    <w:rsid w:val="00DB7393"/>
    <w:rsid w:val="00DB76AF"/>
    <w:rsid w:val="00DC0508"/>
    <w:rsid w:val="00DC28E6"/>
    <w:rsid w:val="00DC4977"/>
    <w:rsid w:val="00DC6280"/>
    <w:rsid w:val="00DD004A"/>
    <w:rsid w:val="00DD0ACD"/>
    <w:rsid w:val="00DD0C1E"/>
    <w:rsid w:val="00DD31BB"/>
    <w:rsid w:val="00DD323A"/>
    <w:rsid w:val="00DD3AC9"/>
    <w:rsid w:val="00DD4F47"/>
    <w:rsid w:val="00DD50EA"/>
    <w:rsid w:val="00DD7F99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2F91"/>
    <w:rsid w:val="00DF5CAB"/>
    <w:rsid w:val="00DF7ABB"/>
    <w:rsid w:val="00E001F7"/>
    <w:rsid w:val="00E028DF"/>
    <w:rsid w:val="00E0370B"/>
    <w:rsid w:val="00E03C8A"/>
    <w:rsid w:val="00E04F8D"/>
    <w:rsid w:val="00E0664C"/>
    <w:rsid w:val="00E06E56"/>
    <w:rsid w:val="00E103AB"/>
    <w:rsid w:val="00E119E3"/>
    <w:rsid w:val="00E122D9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6221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5A9"/>
    <w:rsid w:val="00E51F66"/>
    <w:rsid w:val="00E52397"/>
    <w:rsid w:val="00E52A63"/>
    <w:rsid w:val="00E5510C"/>
    <w:rsid w:val="00E55BA3"/>
    <w:rsid w:val="00E57864"/>
    <w:rsid w:val="00E6103D"/>
    <w:rsid w:val="00E61C27"/>
    <w:rsid w:val="00E61D47"/>
    <w:rsid w:val="00E62A90"/>
    <w:rsid w:val="00E62E3D"/>
    <w:rsid w:val="00E65EBD"/>
    <w:rsid w:val="00E70B21"/>
    <w:rsid w:val="00E7145B"/>
    <w:rsid w:val="00E72077"/>
    <w:rsid w:val="00E73193"/>
    <w:rsid w:val="00E7339F"/>
    <w:rsid w:val="00E76A10"/>
    <w:rsid w:val="00E76B02"/>
    <w:rsid w:val="00E80DD3"/>
    <w:rsid w:val="00E80F92"/>
    <w:rsid w:val="00E82226"/>
    <w:rsid w:val="00E82FE6"/>
    <w:rsid w:val="00E83AA5"/>
    <w:rsid w:val="00E84F4F"/>
    <w:rsid w:val="00E85232"/>
    <w:rsid w:val="00E86C54"/>
    <w:rsid w:val="00E876F1"/>
    <w:rsid w:val="00E87A8A"/>
    <w:rsid w:val="00E91E21"/>
    <w:rsid w:val="00E92471"/>
    <w:rsid w:val="00E9379B"/>
    <w:rsid w:val="00E9390C"/>
    <w:rsid w:val="00E94260"/>
    <w:rsid w:val="00E94A7A"/>
    <w:rsid w:val="00E954D5"/>
    <w:rsid w:val="00E9712B"/>
    <w:rsid w:val="00EA1040"/>
    <w:rsid w:val="00EA1C5C"/>
    <w:rsid w:val="00EA241C"/>
    <w:rsid w:val="00EA301B"/>
    <w:rsid w:val="00EA3D9F"/>
    <w:rsid w:val="00EA64B5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1536"/>
    <w:rsid w:val="00ED35E6"/>
    <w:rsid w:val="00ED4096"/>
    <w:rsid w:val="00ED7B14"/>
    <w:rsid w:val="00EE0799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19D"/>
    <w:rsid w:val="00F02486"/>
    <w:rsid w:val="00F03702"/>
    <w:rsid w:val="00F05E3E"/>
    <w:rsid w:val="00F07709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2814"/>
    <w:rsid w:val="00F23BA7"/>
    <w:rsid w:val="00F252FE"/>
    <w:rsid w:val="00F25ABE"/>
    <w:rsid w:val="00F2645A"/>
    <w:rsid w:val="00F27FD7"/>
    <w:rsid w:val="00F30134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3B60"/>
    <w:rsid w:val="00F4436C"/>
    <w:rsid w:val="00F4624C"/>
    <w:rsid w:val="00F4667C"/>
    <w:rsid w:val="00F475B8"/>
    <w:rsid w:val="00F52D79"/>
    <w:rsid w:val="00F540BC"/>
    <w:rsid w:val="00F56A96"/>
    <w:rsid w:val="00F56AF6"/>
    <w:rsid w:val="00F60ED6"/>
    <w:rsid w:val="00F61787"/>
    <w:rsid w:val="00F61A20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4B3F"/>
    <w:rsid w:val="00F75D7B"/>
    <w:rsid w:val="00F76121"/>
    <w:rsid w:val="00F8061A"/>
    <w:rsid w:val="00F84BD4"/>
    <w:rsid w:val="00F84D7C"/>
    <w:rsid w:val="00F85A20"/>
    <w:rsid w:val="00F85D9C"/>
    <w:rsid w:val="00F86DC3"/>
    <w:rsid w:val="00F8718A"/>
    <w:rsid w:val="00F90034"/>
    <w:rsid w:val="00F901F0"/>
    <w:rsid w:val="00F90531"/>
    <w:rsid w:val="00F9152C"/>
    <w:rsid w:val="00F92011"/>
    <w:rsid w:val="00F93E0A"/>
    <w:rsid w:val="00F95E85"/>
    <w:rsid w:val="00F9751C"/>
    <w:rsid w:val="00F97D8B"/>
    <w:rsid w:val="00FA14BB"/>
    <w:rsid w:val="00FA178F"/>
    <w:rsid w:val="00FA1970"/>
    <w:rsid w:val="00FA26D0"/>
    <w:rsid w:val="00FA4579"/>
    <w:rsid w:val="00FA56C3"/>
    <w:rsid w:val="00FA6633"/>
    <w:rsid w:val="00FB00A1"/>
    <w:rsid w:val="00FB1045"/>
    <w:rsid w:val="00FB40A7"/>
    <w:rsid w:val="00FB6309"/>
    <w:rsid w:val="00FB770A"/>
    <w:rsid w:val="00FC4762"/>
    <w:rsid w:val="00FC4FAA"/>
    <w:rsid w:val="00FC60E5"/>
    <w:rsid w:val="00FC61D7"/>
    <w:rsid w:val="00FC7207"/>
    <w:rsid w:val="00FD08A2"/>
    <w:rsid w:val="00FD44BE"/>
    <w:rsid w:val="00FD6082"/>
    <w:rsid w:val="00FD6C78"/>
    <w:rsid w:val="00FD73FB"/>
    <w:rsid w:val="00FD7416"/>
    <w:rsid w:val="00FE0F38"/>
    <w:rsid w:val="00FE27FA"/>
    <w:rsid w:val="00FE353B"/>
    <w:rsid w:val="00FE471E"/>
    <w:rsid w:val="00FE4D15"/>
    <w:rsid w:val="00FE69FF"/>
    <w:rsid w:val="00FE7B14"/>
    <w:rsid w:val="00FF1177"/>
    <w:rsid w:val="00FF2E85"/>
    <w:rsid w:val="00FF37B8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49BA41-17CA-4E62-A743-C2CC5175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10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776</cp:revision>
  <cp:lastPrinted>2023-10-04T08:00:00Z</cp:lastPrinted>
  <dcterms:created xsi:type="dcterms:W3CDTF">2023-06-13T06:12:00Z</dcterms:created>
  <dcterms:modified xsi:type="dcterms:W3CDTF">2025-07-30T07:04:00Z</dcterms:modified>
</cp:coreProperties>
</file>